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2A75E" w14:textId="6B68A73D" w:rsidR="0025273F" w:rsidRPr="002E7077" w:rsidRDefault="002E7077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892416" w:vert="1" w:vertCompress="1"/>
        </w:rPr>
        <w:t>５</w:t>
      </w:r>
      <w:r w:rsidR="00D3282B" w:rsidRPr="002E7077">
        <w:rPr>
          <w:rFonts w:asciiTheme="minorEastAsia" w:hAnsiTheme="minorEastAsia" w:hint="eastAsia"/>
        </w:rPr>
        <w:t>古典文法</w:t>
      </w:r>
      <w:r w:rsidR="0041351A">
        <w:rPr>
          <w:rFonts w:asciiTheme="minorEastAsia" w:hAnsiTheme="minorEastAsia" w:hint="eastAsia"/>
        </w:rPr>
        <w:t>―</w:t>
      </w:r>
      <w:r w:rsidR="00D3282B" w:rsidRPr="002E7077">
        <w:rPr>
          <w:rFonts w:asciiTheme="minorEastAsia" w:hAnsiTheme="minorEastAsia" w:hint="eastAsia"/>
        </w:rPr>
        <w:t>用言・副詞・助動詞・敬語</w:t>
      </w:r>
    </w:p>
    <w:p w14:paraId="0C58D1FF" w14:textId="467CDA09" w:rsidR="00D3282B" w:rsidRPr="0041351A" w:rsidRDefault="00D3282B" w:rsidP="002E7077">
      <w:pPr>
        <w:jc w:val="left"/>
        <w:rPr>
          <w:rFonts w:asciiTheme="minorEastAsia" w:hAnsiTheme="minorEastAsia"/>
        </w:rPr>
      </w:pPr>
    </w:p>
    <w:p w14:paraId="3EC5602A" w14:textId="1D3512BC" w:rsidR="00D3282B" w:rsidRPr="002E7077" w:rsidRDefault="002E7077" w:rsidP="002E707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eastAsianLayout w:id="-2044892415" w:vert="1" w:vertCompress="1"/>
        </w:rPr>
        <w:t>１</w:t>
      </w:r>
      <w:r w:rsidR="00D3282B" w:rsidRPr="002E7077">
        <w:rPr>
          <w:rFonts w:asciiTheme="minorEastAsia" w:eastAsiaTheme="minorEastAsia" w:hAnsiTheme="minorEastAsia" w:hint="eastAsia"/>
        </w:rPr>
        <w:t xml:space="preserve">　次の</w:t>
      </w:r>
      <w:r w:rsidRPr="002E7077">
        <w:rPr>
          <w:rFonts w:asciiTheme="minorEastAsia" w:eastAsiaTheme="minorEastAsia" w:hAnsiTheme="minorEastAsia" w:hint="eastAsia"/>
        </w:rPr>
        <w:t>――線部</w:t>
      </w:r>
      <w:r w:rsidR="00D3282B" w:rsidRPr="002E7077">
        <w:rPr>
          <w:rFonts w:asciiTheme="minorEastAsia" w:eastAsiaTheme="minorEastAsia" w:hAnsiTheme="minorEastAsia" w:hint="eastAsia"/>
        </w:rPr>
        <w:t>①～⑦の動詞について、例にならって活用の種類を答えよ。</w:t>
      </w:r>
    </w:p>
    <w:p w14:paraId="68334F13" w14:textId="136D67C4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44A05F92" w14:textId="3B87D633" w:rsidR="00D3282B" w:rsidRPr="002E7077" w:rsidRDefault="00D3282B" w:rsidP="002E7077">
      <w:pPr>
        <w:jc w:val="left"/>
        <w:rPr>
          <w:rStyle w:val="12Q"/>
          <w:rFonts w:asciiTheme="minorEastAsia" w:eastAsiaTheme="minorEastAsia" w:hAnsiTheme="minorEastAsia"/>
          <w:color w:val="auto"/>
          <w:sz w:val="24"/>
          <w:szCs w:val="24"/>
        </w:rPr>
      </w:pP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 xml:space="preserve">　昔、田舎わたらひ</w:t>
      </w:r>
      <w:r w:rsidRPr="002E7077">
        <w:rPr>
          <w:rStyle w:val="af5"/>
          <w:rFonts w:asciiTheme="minorEastAsia" w:eastAsiaTheme="minorEastAsia" w:hAnsiTheme="minorEastAsia" w:cs="A-OTF UD Shin Go Pr6N R" w:hint="eastAsia"/>
          <w:color w:val="auto"/>
          <w:sz w:val="24"/>
          <w:szCs w:val="24"/>
        </w:rPr>
        <w:t>例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し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ける人の子ども、井のもとに</w:t>
      </w:r>
      <w:r w:rsidRPr="002E7077">
        <w:rPr>
          <w:rStyle w:val="15qR"/>
          <w:rFonts w:asciiTheme="minorEastAsia" w:eastAsiaTheme="minorEastAsia" w:hAnsiTheme="minorEastAsia" w:cs="G-OTF Jo Kyoukasho ICA ProN R"/>
          <w:color w:val="auto"/>
          <w:sz w:val="24"/>
          <w:szCs w:val="24"/>
        </w:rPr>
        <w:br/>
      </w:r>
      <w:r w:rsidRPr="002E7077">
        <w:rPr>
          <w:rStyle w:val="15qR"/>
          <w:rFonts w:asciiTheme="minorEastAsia" w:eastAsiaTheme="minorEastAsia" w:hAnsiTheme="minorEastAsia" w:cs="Times New Roman"/>
          <w:color w:val="auto"/>
          <w:sz w:val="24"/>
          <w:szCs w:val="24"/>
        </w:rPr>
        <w:t> 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いで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て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遊び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けるを、大人に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なり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にければ、男も女も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恥ぢかはし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て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あり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けれど、男はこの女をこそ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得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めと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A73752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  <w:u w:val="thick"/>
        </w:rPr>
        <w:t>思ふ</w:t>
      </w:r>
      <w:r w:rsidRPr="002E7077">
        <w:rPr>
          <w:rStyle w:val="15qR"/>
          <w:rFonts w:asciiTheme="minorEastAsia" w:eastAsiaTheme="minorEastAsia" w:hAnsiTheme="minorEastAsia" w:cs="G-OTF Jo Kyoukasho ICA ProN R" w:hint="eastAsia"/>
          <w:color w:val="auto"/>
          <w:sz w:val="24"/>
          <w:szCs w:val="24"/>
        </w:rPr>
        <w:t>。</w:t>
      </w:r>
      <w:r w:rsidRPr="002E7077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2E7077">
        <w:rPr>
          <w:rStyle w:val="12Q"/>
          <w:rFonts w:asciiTheme="minorEastAsia" w:eastAsiaTheme="minorEastAsia" w:hAnsiTheme="minorEastAsia" w:hint="eastAsia"/>
          <w:color w:val="auto"/>
          <w:sz w:val="24"/>
          <w:szCs w:val="24"/>
        </w:rPr>
        <w:t>（『</w:t>
      </w:r>
      <w:r w:rsidR="002E7077">
        <w:rPr>
          <w:rStyle w:val="12Q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7077" w:rsidRPr="002E7077">
              <w:rPr>
                <w:rFonts w:ascii="ＭＳ 明朝" w:eastAsia="ＭＳ 明朝" w:hAnsi="ＭＳ 明朝"/>
                <w:sz w:val="12"/>
              </w:rPr>
              <w:t>い</w:t>
            </w:r>
          </w:rt>
          <w:rubyBase>
            <w:r w:rsidR="002E7077">
              <w:rPr>
                <w:rFonts w:asciiTheme="minorEastAsia" w:hAnsiTheme="minorEastAsia"/>
              </w:rPr>
              <w:t>伊</w:t>
            </w:r>
          </w:rubyBase>
        </w:ruby>
      </w:r>
      <w:r w:rsidR="002E7077">
        <w:rPr>
          <w:rStyle w:val="12Q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7077" w:rsidRPr="002E7077">
              <w:rPr>
                <w:rFonts w:ascii="ＭＳ 明朝" w:eastAsia="ＭＳ 明朝" w:hAnsi="ＭＳ 明朝" w:cs="A-OTF Ryumin Pr6N R-KL"/>
                <w:sz w:val="12"/>
              </w:rPr>
              <w:t>せ</w:t>
            </w:r>
          </w:rt>
          <w:rubyBase>
            <w:r w:rsidR="002E7077">
              <w:rPr>
                <w:rFonts w:asciiTheme="minorEastAsia" w:hAnsiTheme="minorEastAsia" w:cs="A-OTF Ryumin Pr6N R-KL"/>
              </w:rPr>
              <w:t>勢</w:t>
            </w:r>
          </w:rubyBase>
        </w:ruby>
      </w:r>
      <w:r w:rsidRPr="002E7077">
        <w:rPr>
          <w:rStyle w:val="12Q"/>
          <w:rFonts w:asciiTheme="minorEastAsia" w:eastAsiaTheme="minorEastAsia" w:hAnsiTheme="minorEastAsia" w:hint="eastAsia"/>
          <w:color w:val="auto"/>
          <w:sz w:val="24"/>
          <w:szCs w:val="24"/>
        </w:rPr>
        <w:t>物語』第二三段）</w:t>
      </w:r>
    </w:p>
    <w:p w14:paraId="67329834" w14:textId="1B05E01B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7F226AD3" w14:textId="114B645C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例</w:t>
      </w:r>
      <w:r w:rsidR="005F232D" w:rsidRPr="002E7077">
        <w:rPr>
          <w:rFonts w:asciiTheme="minorEastAsia" w:hAnsiTheme="minorEastAsia" w:hint="eastAsia"/>
        </w:rPr>
        <w:t xml:space="preserve">〔　</w:t>
      </w:r>
      <w:r w:rsidRPr="002E7077">
        <w:rPr>
          <w:rFonts w:asciiTheme="minorEastAsia" w:hAnsiTheme="minorEastAsia" w:hint="eastAsia"/>
        </w:rPr>
        <w:t xml:space="preserve">サ </w:t>
      </w:r>
      <w:r w:rsidR="005F232D" w:rsidRPr="002E7077">
        <w:rPr>
          <w:rFonts w:asciiTheme="minorEastAsia" w:hAnsiTheme="minorEastAsia" w:hint="eastAsia"/>
        </w:rPr>
        <w:t xml:space="preserve">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 xml:space="preserve">〔　</w:t>
      </w:r>
      <w:r w:rsidRPr="002E7077">
        <w:rPr>
          <w:rFonts w:asciiTheme="minorEastAsia" w:hAnsiTheme="minorEastAsia" w:hint="eastAsia"/>
        </w:rPr>
        <w:t>変格</w:t>
      </w:r>
      <w:r w:rsidR="005F232D" w:rsidRPr="002E7077">
        <w:rPr>
          <w:rFonts w:asciiTheme="minorEastAsia" w:hAnsiTheme="minorEastAsia" w:hint="eastAsia"/>
        </w:rPr>
        <w:t xml:space="preserve">　〕</w:t>
      </w:r>
      <w:r w:rsidRPr="002E7077">
        <w:rPr>
          <w:rFonts w:asciiTheme="minorEastAsia" w:hAnsiTheme="minorEastAsia" w:hint="eastAsia"/>
        </w:rPr>
        <w:t>活用</w:t>
      </w:r>
      <w:r w:rsidR="005F232D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①</w:t>
      </w:r>
      <w:r w:rsidR="005F232D" w:rsidRPr="002E7077">
        <w:rPr>
          <w:rFonts w:asciiTheme="minorEastAsia" w:hAnsiTheme="minorEastAsia" w:hint="eastAsia"/>
        </w:rPr>
        <w:t>〔　　 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>〔　　　　〕</w:t>
      </w:r>
      <w:r w:rsidRPr="002E7077">
        <w:rPr>
          <w:rFonts w:asciiTheme="minorEastAsia" w:hAnsiTheme="minorEastAsia" w:hint="eastAsia"/>
        </w:rPr>
        <w:t>活用</w:t>
      </w:r>
    </w:p>
    <w:p w14:paraId="66690B46" w14:textId="3C8C2A19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②</w:t>
      </w:r>
      <w:r w:rsidR="005F232D" w:rsidRPr="002E7077">
        <w:rPr>
          <w:rFonts w:asciiTheme="minorEastAsia" w:hAnsiTheme="minorEastAsia" w:hint="eastAsia"/>
        </w:rPr>
        <w:t>〔　　 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>〔　　　　〕</w:t>
      </w:r>
      <w:r w:rsidRPr="002E7077">
        <w:rPr>
          <w:rFonts w:asciiTheme="minorEastAsia" w:hAnsiTheme="minorEastAsia" w:hint="eastAsia"/>
        </w:rPr>
        <w:t>活用</w:t>
      </w:r>
      <w:r w:rsidR="005F232D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③</w:t>
      </w:r>
      <w:r w:rsidR="005F232D" w:rsidRPr="002E7077">
        <w:rPr>
          <w:rFonts w:asciiTheme="minorEastAsia" w:hAnsiTheme="minorEastAsia" w:hint="eastAsia"/>
        </w:rPr>
        <w:t>〔　　 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>〔　　　　〕</w:t>
      </w:r>
      <w:r w:rsidRPr="002E7077">
        <w:rPr>
          <w:rFonts w:asciiTheme="minorEastAsia" w:hAnsiTheme="minorEastAsia" w:hint="eastAsia"/>
        </w:rPr>
        <w:t>活用</w:t>
      </w:r>
    </w:p>
    <w:p w14:paraId="66E2688D" w14:textId="3E80A7D1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④</w:t>
      </w:r>
      <w:r w:rsidR="005F232D" w:rsidRPr="002E7077">
        <w:rPr>
          <w:rFonts w:asciiTheme="minorEastAsia" w:hAnsiTheme="minorEastAsia" w:hint="eastAsia"/>
        </w:rPr>
        <w:t>〔　　 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>〔　　　　〕</w:t>
      </w:r>
      <w:r w:rsidRPr="002E7077">
        <w:rPr>
          <w:rFonts w:asciiTheme="minorEastAsia" w:hAnsiTheme="minorEastAsia" w:hint="eastAsia"/>
        </w:rPr>
        <w:t>活用</w:t>
      </w:r>
      <w:r w:rsidR="005F232D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⑤</w:t>
      </w:r>
      <w:r w:rsidR="005F232D" w:rsidRPr="002E7077">
        <w:rPr>
          <w:rFonts w:asciiTheme="minorEastAsia" w:hAnsiTheme="minorEastAsia" w:hint="eastAsia"/>
        </w:rPr>
        <w:t>〔　　 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>〔　　　　〕</w:t>
      </w:r>
      <w:r w:rsidRPr="002E7077">
        <w:rPr>
          <w:rFonts w:asciiTheme="minorEastAsia" w:hAnsiTheme="minorEastAsia" w:hint="eastAsia"/>
        </w:rPr>
        <w:t>活用</w:t>
      </w:r>
    </w:p>
    <w:p w14:paraId="4B731DC9" w14:textId="2F47D5FD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⑥</w:t>
      </w:r>
      <w:r w:rsidR="005F232D" w:rsidRPr="002E7077">
        <w:rPr>
          <w:rFonts w:asciiTheme="minorEastAsia" w:hAnsiTheme="minorEastAsia" w:hint="eastAsia"/>
        </w:rPr>
        <w:t>〔　　 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>〔　　　　〕</w:t>
      </w:r>
      <w:r w:rsidRPr="002E7077">
        <w:rPr>
          <w:rFonts w:asciiTheme="minorEastAsia" w:hAnsiTheme="minorEastAsia" w:hint="eastAsia"/>
        </w:rPr>
        <w:t>活用</w:t>
      </w:r>
      <w:r w:rsidR="005F232D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⑦</w:t>
      </w:r>
      <w:r w:rsidR="005F232D" w:rsidRPr="002E7077">
        <w:rPr>
          <w:rFonts w:asciiTheme="minorEastAsia" w:hAnsiTheme="minorEastAsia" w:hint="eastAsia"/>
        </w:rPr>
        <w:t>〔　　 　〕</w:t>
      </w:r>
      <w:r w:rsidRPr="002E7077">
        <w:rPr>
          <w:rFonts w:asciiTheme="minorEastAsia" w:hAnsiTheme="minorEastAsia" w:hint="eastAsia"/>
        </w:rPr>
        <w:t>行</w:t>
      </w:r>
      <w:r w:rsidR="005F232D" w:rsidRPr="002E7077">
        <w:rPr>
          <w:rFonts w:asciiTheme="minorEastAsia" w:hAnsiTheme="minorEastAsia" w:hint="eastAsia"/>
        </w:rPr>
        <w:t>〔　　　　〕</w:t>
      </w:r>
      <w:r w:rsidRPr="002E7077">
        <w:rPr>
          <w:rFonts w:asciiTheme="minorEastAsia" w:hAnsiTheme="minorEastAsia" w:hint="eastAsia"/>
        </w:rPr>
        <w:t>活用</w:t>
      </w:r>
    </w:p>
    <w:p w14:paraId="6BF664EA" w14:textId="08D32760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279A446D" w14:textId="03625507" w:rsidR="00D3282B" w:rsidRPr="002E7077" w:rsidRDefault="002E7077" w:rsidP="002E707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eastAsianLayout w:id="-2044892414" w:vert="1" w:vertCompress="1"/>
        </w:rPr>
        <w:t>２</w:t>
      </w:r>
      <w:r w:rsidR="00D3282B" w:rsidRPr="002E7077">
        <w:rPr>
          <w:rFonts w:asciiTheme="minorEastAsia" w:eastAsiaTheme="minorEastAsia" w:hAnsiTheme="minorEastAsia" w:hint="eastAsia"/>
        </w:rPr>
        <w:t xml:space="preserve">　次の</w:t>
      </w:r>
      <w:r w:rsidRPr="002E7077">
        <w:rPr>
          <w:rFonts w:asciiTheme="minorEastAsia" w:eastAsiaTheme="minorEastAsia" w:hAnsiTheme="minorEastAsia" w:hint="eastAsia"/>
        </w:rPr>
        <w:t>――線部</w:t>
      </w:r>
      <w:r w:rsidR="00D3282B" w:rsidRPr="002E7077">
        <w:rPr>
          <w:rFonts w:asciiTheme="minorEastAsia" w:eastAsiaTheme="minorEastAsia" w:hAnsiTheme="minorEastAsia" w:hint="eastAsia"/>
        </w:rPr>
        <w:t>①～⑨の語の品詞を後から選び、記号で答えよ。</w:t>
      </w:r>
    </w:p>
    <w:p w14:paraId="7D9E440D" w14:textId="3BA5AAAC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6004AE35" w14:textId="68E60DAC" w:rsidR="00D3282B" w:rsidRPr="002E7077" w:rsidRDefault="00D3282B" w:rsidP="002E7077">
      <w:pPr>
        <w:jc w:val="left"/>
        <w:rPr>
          <w:rStyle w:val="12Q"/>
          <w:rFonts w:asciiTheme="minorEastAsia" w:eastAsiaTheme="minorEastAsia" w:hAnsiTheme="minorEastAsia"/>
          <w:color w:val="auto"/>
          <w:sz w:val="24"/>
          <w:szCs w:val="24"/>
        </w:rPr>
      </w:pP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 xml:space="preserve">　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①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よき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人は、ひとへに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②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好け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るさまにも見えず、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③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興ずる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さまも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④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なほざりなり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。片田舎の人こそ、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⑤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色濃く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よろづは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⑥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もて興ずれ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。花のもとには、ねぢ寄り立ち寄り、あからめも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⑦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せ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ずまもりて、酒飲み、連歌して、果ては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⑧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大きなる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枝、</w:t>
      </w:r>
      <w:r w:rsidRPr="002E7077">
        <w:rPr>
          <w:rStyle w:val="af5"/>
          <w:rFonts w:asciiTheme="minorEastAsia" w:eastAsiaTheme="minorEastAsia" w:hAnsiTheme="minorEastAsia" w:hint="eastAsia"/>
          <w:color w:val="auto"/>
          <w:sz w:val="24"/>
          <w:szCs w:val="24"/>
        </w:rPr>
        <w:t>⑨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  <w:u w:val="thick"/>
        </w:rPr>
        <w:t>心なく</w:t>
      </w:r>
      <w:r w:rsidRPr="002E7077">
        <w:rPr>
          <w:rStyle w:val="15qR"/>
          <w:rFonts w:asciiTheme="minorEastAsia" w:eastAsiaTheme="minorEastAsia" w:hAnsiTheme="minorEastAsia" w:hint="eastAsia"/>
          <w:color w:val="auto"/>
          <w:sz w:val="24"/>
          <w:szCs w:val="24"/>
        </w:rPr>
        <w:t>折り取りぬ。</w:t>
      </w:r>
      <w:r w:rsidRPr="002E7077">
        <w:rPr>
          <w:rStyle w:val="15qR"/>
          <w:rFonts w:asciiTheme="minorEastAsia" w:eastAsiaTheme="minorEastAsia" w:hAnsiTheme="minorEastAsia"/>
          <w:color w:val="auto"/>
          <w:sz w:val="24"/>
          <w:szCs w:val="24"/>
        </w:rPr>
        <w:tab/>
      </w:r>
      <w:r w:rsidRPr="002E7077">
        <w:rPr>
          <w:rStyle w:val="12Q"/>
          <w:rFonts w:asciiTheme="minorEastAsia" w:eastAsiaTheme="minorEastAsia" w:hAnsiTheme="minorEastAsia" w:hint="eastAsia"/>
          <w:color w:val="auto"/>
          <w:sz w:val="24"/>
          <w:szCs w:val="24"/>
        </w:rPr>
        <w:t>（『</w:t>
      </w:r>
      <w:r w:rsidR="002E7077">
        <w:rPr>
          <w:rStyle w:val="12Q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7077" w:rsidRPr="002E7077">
              <w:rPr>
                <w:rFonts w:ascii="ＭＳ 明朝" w:eastAsia="ＭＳ 明朝" w:hAnsi="ＭＳ 明朝"/>
                <w:sz w:val="12"/>
              </w:rPr>
              <w:t>つれ</w:t>
            </w:r>
          </w:rt>
          <w:rubyBase>
            <w:r w:rsidR="002E7077">
              <w:rPr>
                <w:rFonts w:asciiTheme="minorEastAsia" w:hAnsiTheme="minorEastAsia"/>
              </w:rPr>
              <w:t>徒</w:t>
            </w:r>
          </w:rubyBase>
        </w:ruby>
      </w:r>
      <w:r w:rsidR="002E7077">
        <w:rPr>
          <w:rStyle w:val="12Q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7077" w:rsidRPr="002E7077">
              <w:rPr>
                <w:rFonts w:ascii="ＭＳ 明朝" w:eastAsia="ＭＳ 明朝" w:hAnsi="ＭＳ 明朝"/>
                <w:sz w:val="12"/>
              </w:rPr>
              <w:t>づれ</w:t>
            </w:r>
          </w:rt>
          <w:rubyBase>
            <w:r w:rsidR="002E7077">
              <w:rPr>
                <w:rFonts w:asciiTheme="minorEastAsia" w:hAnsiTheme="minorEastAsia"/>
              </w:rPr>
              <w:t>然</w:t>
            </w:r>
          </w:rubyBase>
        </w:ruby>
      </w:r>
      <w:r w:rsidR="002E7077">
        <w:rPr>
          <w:rStyle w:val="12Q"/>
          <w:rFonts w:asciiTheme="minorEastAsia" w:eastAsiaTheme="minorEastAsia" w:hAnsiTheme="minorEastAsia"/>
          <w:color w:val="aut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E7077" w:rsidRPr="002E7077">
              <w:rPr>
                <w:rFonts w:ascii="ＭＳ 明朝" w:eastAsia="ＭＳ 明朝" w:hAnsi="ＭＳ 明朝" w:cs="A-OTF Ryumin Pr6N R-KL"/>
                <w:sz w:val="12"/>
              </w:rPr>
              <w:t>ぐさ</w:t>
            </w:r>
          </w:rt>
          <w:rubyBase>
            <w:r w:rsidR="002E7077">
              <w:rPr>
                <w:rFonts w:asciiTheme="minorEastAsia" w:hAnsiTheme="minorEastAsia" w:cs="A-OTF Ryumin Pr6N R-KL"/>
              </w:rPr>
              <w:t>草</w:t>
            </w:r>
          </w:rubyBase>
        </w:ruby>
      </w:r>
      <w:r w:rsidRPr="002E7077">
        <w:rPr>
          <w:rStyle w:val="12Q"/>
          <w:rFonts w:asciiTheme="minorEastAsia" w:eastAsiaTheme="minorEastAsia" w:hAnsiTheme="minorEastAsia" w:hint="eastAsia"/>
          <w:color w:val="auto"/>
          <w:sz w:val="24"/>
          <w:szCs w:val="24"/>
        </w:rPr>
        <w:t>』第一三七段）</w:t>
      </w:r>
    </w:p>
    <w:p w14:paraId="06E49D75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ア　動詞　　イ　形容詞　　ウ　形容動詞</w:t>
      </w:r>
    </w:p>
    <w:p w14:paraId="0B793A6B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①＝（　　　）　　②＝（　　　）　　③＝（　　　）</w:t>
      </w:r>
    </w:p>
    <w:p w14:paraId="44C2D517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④＝（　　　）　　⑤＝（　　　）　　⑥＝（　　　）</w:t>
      </w:r>
    </w:p>
    <w:p w14:paraId="5D915D60" w14:textId="0175B25E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⑦＝（　　　）　　⑧＝（　　　）　　⑨＝（　　　）</w:t>
      </w:r>
    </w:p>
    <w:p w14:paraId="08FD731C" w14:textId="7E35B004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6CAE8828" w14:textId="6DF836A5" w:rsidR="00D3282B" w:rsidRPr="002E7077" w:rsidRDefault="00A73752" w:rsidP="002E707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eastAsianLayout w:id="-2044892413" w:vert="1" w:vertCompress="1"/>
        </w:rPr>
        <w:t>３</w:t>
      </w:r>
      <w:r w:rsidR="00D3282B" w:rsidRPr="002E7077">
        <w:rPr>
          <w:rFonts w:asciiTheme="minorEastAsia" w:eastAsiaTheme="minorEastAsia" w:hAnsiTheme="minorEastAsia" w:hint="eastAsia"/>
        </w:rPr>
        <w:t xml:space="preserve">　次の</w:t>
      </w:r>
      <w:r w:rsidR="002A6383" w:rsidRPr="002E7077">
        <w:rPr>
          <w:rFonts w:asciiTheme="minorEastAsia" w:eastAsiaTheme="minorEastAsia" w:hAnsiTheme="minorEastAsia" w:hint="eastAsia"/>
        </w:rPr>
        <w:t>――線部</w:t>
      </w:r>
      <w:r w:rsidR="00D3282B" w:rsidRPr="002E7077">
        <w:rPr>
          <w:rFonts w:asciiTheme="minorEastAsia" w:eastAsiaTheme="minorEastAsia" w:hAnsiTheme="minorEastAsia" w:hint="eastAsia"/>
        </w:rPr>
        <w:t>を助動詞に注意して現代語訳せよ。</w:t>
      </w:r>
    </w:p>
    <w:p w14:paraId="655A43E9" w14:textId="52EC31A9" w:rsidR="00D3282B" w:rsidRPr="002A6383" w:rsidRDefault="00D3282B" w:rsidP="002E7077">
      <w:pPr>
        <w:jc w:val="left"/>
        <w:rPr>
          <w:rFonts w:asciiTheme="minorEastAsia" w:hAnsiTheme="minorEastAsia"/>
        </w:rPr>
      </w:pPr>
    </w:p>
    <w:p w14:paraId="1F0BD89F" w14:textId="0C0616EC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 w:cs="A-OTF Gothic BBB Pr6 Medium"/>
          <w:color w:val="C2007B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lang w:val="ja-JP"/>
        </w:rPr>
        <w:t>①</w:t>
      </w:r>
      <w:r w:rsidRPr="002E7077">
        <w:rPr>
          <w:rFonts w:asciiTheme="minorEastAsia" w:eastAsiaTheme="minorEastAsia" w:hAnsiTheme="minorEastAsia" w:hint="eastAsia"/>
          <w:lang w:val="ja-JP"/>
        </w:rPr>
        <w:t>見れば、</w:t>
      </w:r>
      <w:r w:rsidR="005F232D" w:rsidRPr="00E12BE4">
        <w:rPr>
          <w:rFonts w:asciiTheme="minorEastAsia" w:eastAsiaTheme="minorEastAsia" w:hAnsiTheme="minorEastAsia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232D" w:rsidRPr="00E12BE4">
              <w:rPr>
                <w:rFonts w:asciiTheme="minorEastAsia" w:eastAsiaTheme="minorEastAsia" w:hAnsiTheme="minorEastAsia"/>
                <w:u w:val="thick"/>
                <w:lang w:val="ja-JP"/>
              </w:rPr>
              <w:t>ゐ</w:t>
            </w:r>
          </w:rt>
          <w:rubyBase>
            <w:r w:rsidR="005F232D" w:rsidRPr="00E12BE4">
              <w:rPr>
                <w:rFonts w:asciiTheme="minorEastAsia" w:eastAsiaTheme="minorEastAsia" w:hAnsiTheme="minorEastAsia"/>
                <w:u w:val="thick"/>
                <w:lang w:val="ja-JP"/>
              </w:rPr>
              <w:t>率</w:t>
            </w:r>
          </w:rubyBase>
        </w:ruby>
      </w:r>
      <w:r w:rsidRPr="002E7077">
        <w:rPr>
          <w:rFonts w:asciiTheme="minorEastAsia" w:eastAsiaTheme="minorEastAsia" w:hAnsiTheme="minorEastAsia" w:hint="eastAsia"/>
          <w:u w:val="thick"/>
          <w:lang w:val="ja-JP"/>
        </w:rPr>
        <w:t>て来し女</w:t>
      </w:r>
      <w:r w:rsidRPr="002E7077">
        <w:rPr>
          <w:rFonts w:asciiTheme="minorEastAsia" w:eastAsiaTheme="minorEastAsia" w:hAnsiTheme="minorEastAsia" w:hint="eastAsia"/>
          <w:lang w:val="ja-JP"/>
        </w:rPr>
        <w:t>もなし。</w:t>
      </w:r>
    </w:p>
    <w:p w14:paraId="248220A8" w14:textId="461919BE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lang w:val="ja-JP"/>
        </w:rPr>
        <w:t>②</w:t>
      </w:r>
      <w:r w:rsidRPr="002E7077">
        <w:rPr>
          <w:rFonts w:asciiTheme="minorEastAsia" w:eastAsiaTheme="minorEastAsia" w:hAnsiTheme="minorEastAsia" w:hint="eastAsia"/>
          <w:u w:val="thick"/>
          <w:lang w:val="ja-JP"/>
        </w:rPr>
        <w:t>京にはあらじ</w:t>
      </w:r>
      <w:r w:rsidRPr="002E7077">
        <w:rPr>
          <w:rFonts w:asciiTheme="minorEastAsia" w:eastAsiaTheme="minorEastAsia" w:hAnsiTheme="minorEastAsia" w:hint="eastAsia"/>
          <w:lang w:val="ja-JP"/>
        </w:rPr>
        <w:t>、</w:t>
      </w:r>
      <w:r w:rsidR="005F232D" w:rsidRPr="002E7077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あづま</w:t>
            </w:r>
          </w:rt>
          <w:rubyBase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東</w:t>
            </w:r>
          </w:rubyBase>
        </w:ruby>
      </w:r>
      <w:r w:rsidR="005F232D" w:rsidRPr="002E7077">
        <w:rPr>
          <w:rFonts w:asciiTheme="minorEastAsia" w:eastAsiaTheme="minorEastAsia" w:hAnsiTheme="minorEastAsia" w:hint="eastAsia"/>
          <w:lang w:val="ja-JP"/>
        </w:rPr>
        <w:t>の</w:t>
      </w:r>
      <w:r w:rsidR="005F232D" w:rsidRPr="002E7077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かた</w:t>
            </w:r>
          </w:rt>
          <w:rubyBase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方</w:t>
            </w:r>
          </w:rubyBase>
        </w:ruby>
      </w:r>
      <w:r w:rsidRPr="002E7077">
        <w:rPr>
          <w:rFonts w:asciiTheme="minorEastAsia" w:eastAsiaTheme="minorEastAsia" w:hAnsiTheme="minorEastAsia" w:hint="eastAsia"/>
          <w:lang w:val="ja-JP"/>
        </w:rPr>
        <w:t>に住むべき国求めにとて行きけり。</w:t>
      </w:r>
    </w:p>
    <w:p w14:paraId="2F2B9F27" w14:textId="4DF10286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spacing w:val="-1"/>
          <w:lang w:val="ja-JP"/>
        </w:rPr>
        <w:t>③</w:t>
      </w:r>
      <w:r w:rsidRPr="002E7077">
        <w:rPr>
          <w:rFonts w:asciiTheme="minorEastAsia" w:eastAsiaTheme="minorEastAsia" w:hAnsiTheme="minorEastAsia" w:cs="A-OTF Ryumin Pr6 R-KL" w:hint="eastAsia"/>
          <w:lang w:val="ja-JP"/>
        </w:rPr>
        <w:t>（ぼたもちができるのを）</w:t>
      </w:r>
      <w:r w:rsidRPr="002E7077">
        <w:rPr>
          <w:rFonts w:asciiTheme="minorEastAsia" w:eastAsiaTheme="minorEastAsia" w:hAnsiTheme="minorEastAsia" w:hint="eastAsia"/>
          <w:lang w:val="ja-JP"/>
        </w:rPr>
        <w:t>待ちて寝ざらむも、</w:t>
      </w:r>
      <w:r w:rsidRPr="002E7077">
        <w:rPr>
          <w:rFonts w:asciiTheme="minorEastAsia" w:eastAsiaTheme="minorEastAsia" w:hAnsiTheme="minorEastAsia" w:hint="eastAsia"/>
          <w:u w:val="thick"/>
          <w:lang w:val="ja-JP"/>
        </w:rPr>
        <w:t>わろかりなむ</w:t>
      </w:r>
      <w:r w:rsidRPr="002E7077">
        <w:rPr>
          <w:rFonts w:asciiTheme="minorEastAsia" w:eastAsiaTheme="minorEastAsia" w:hAnsiTheme="minorEastAsia" w:hint="eastAsia"/>
          <w:lang w:val="ja-JP"/>
        </w:rPr>
        <w:t>と思ひて、</w:t>
      </w:r>
    </w:p>
    <w:p w14:paraId="37857801" w14:textId="623FA5AD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lang w:val="ja-JP"/>
        </w:rPr>
        <w:t>④</w:t>
      </w:r>
      <w:r w:rsidRPr="002E7077">
        <w:rPr>
          <w:rFonts w:asciiTheme="minorEastAsia" w:eastAsiaTheme="minorEastAsia" w:hAnsiTheme="minorEastAsia" w:cs="A-OTF Ryumin Pr6 R-KL" w:hint="eastAsia"/>
          <w:lang w:val="ja-JP"/>
        </w:rPr>
        <w:t>（上皇が）</w:t>
      </w:r>
      <w:r w:rsidR="005F232D" w:rsidRPr="002E7077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みづ</w:t>
            </w:r>
          </w:rt>
          <w:rubyBase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水</w:t>
            </w:r>
          </w:rubyBase>
        </w:ruby>
      </w:r>
      <w:r w:rsidR="005F232D" w:rsidRPr="002E7077">
        <w:rPr>
          <w:rFonts w:asciiTheme="minorEastAsia" w:eastAsia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ぐるま</w:t>
            </w:r>
          </w:rt>
          <w:rubyBase>
            <w:r w:rsidR="005F232D" w:rsidRPr="002E7077">
              <w:rPr>
                <w:rFonts w:asciiTheme="minorEastAsia" w:eastAsiaTheme="minorEastAsia" w:hAnsiTheme="minorEastAsia"/>
                <w:lang w:val="ja-JP"/>
              </w:rPr>
              <w:t>車</w:t>
            </w:r>
          </w:rubyBase>
        </w:ruby>
      </w:r>
      <w:r w:rsidRPr="002E7077">
        <w:rPr>
          <w:rFonts w:asciiTheme="minorEastAsia" w:eastAsiaTheme="minorEastAsia" w:hAnsiTheme="minorEastAsia" w:hint="eastAsia"/>
          <w:lang w:val="ja-JP"/>
        </w:rPr>
        <w:t>を</w:t>
      </w:r>
      <w:r w:rsidRPr="002E7077">
        <w:rPr>
          <w:rFonts w:asciiTheme="minorEastAsia" w:eastAsiaTheme="minorEastAsia" w:hAnsiTheme="minorEastAsia" w:hint="eastAsia"/>
          <w:u w:val="thick"/>
          <w:lang w:val="ja-JP"/>
        </w:rPr>
        <w:t>造らせられけり</w:t>
      </w:r>
      <w:r w:rsidRPr="002E7077">
        <w:rPr>
          <w:rFonts w:asciiTheme="minorEastAsia" w:eastAsiaTheme="minorEastAsia" w:hAnsiTheme="minorEastAsia" w:hint="eastAsia"/>
          <w:lang w:val="ja-JP"/>
        </w:rPr>
        <w:t>。</w:t>
      </w:r>
    </w:p>
    <w:p w14:paraId="4A3A0F70" w14:textId="306F1CDF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08123062" w14:textId="26A5623A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①</w:t>
      </w:r>
      <w:r w:rsidR="00F877CA" w:rsidRPr="002E7077">
        <w:rPr>
          <w:rFonts w:asciiTheme="minorEastAsia" w:eastAsiaTheme="minorEastAsia" w:hAnsiTheme="minorEastAsia" w:hint="eastAsia"/>
        </w:rPr>
        <w:t>〔　　　　　　　　　　　　　　　　　　　　　　　　　　　　　　〕</w:t>
      </w:r>
    </w:p>
    <w:p w14:paraId="3CD6C272" w14:textId="7916B216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②</w:t>
      </w:r>
      <w:r w:rsidR="00F877CA" w:rsidRPr="002E7077">
        <w:rPr>
          <w:rFonts w:asciiTheme="minorEastAsia" w:eastAsiaTheme="minorEastAsia" w:hAnsiTheme="minorEastAsia" w:hint="eastAsia"/>
        </w:rPr>
        <w:t>〔　　　　　　　　　　　　　　　　　　　　　　　　　　　　　　〕</w:t>
      </w:r>
    </w:p>
    <w:p w14:paraId="15EE54A7" w14:textId="57EF2D74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③</w:t>
      </w:r>
      <w:r w:rsidR="00F877CA" w:rsidRPr="002E7077">
        <w:rPr>
          <w:rFonts w:asciiTheme="minorEastAsia" w:eastAsiaTheme="minorEastAsia" w:hAnsiTheme="minorEastAsia" w:hint="eastAsia"/>
        </w:rPr>
        <w:t>〔　　　　　　　　　　　　　　　　　　　　　　　　　　　　　　〕</w:t>
      </w:r>
    </w:p>
    <w:p w14:paraId="31B3610B" w14:textId="1BC69203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④</w:t>
      </w:r>
      <w:r w:rsidR="00F877CA" w:rsidRPr="002E7077">
        <w:rPr>
          <w:rFonts w:asciiTheme="minorEastAsia" w:eastAsiaTheme="minorEastAsia" w:hAnsiTheme="minorEastAsia" w:hint="eastAsia"/>
        </w:rPr>
        <w:t>〔　　　　　　　　　　　　　　　　　　　　　　　　　　　　　　〕</w:t>
      </w:r>
    </w:p>
    <w:p w14:paraId="66A5D31B" w14:textId="68956DF9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47A8EA42" w14:textId="06FED9A5" w:rsidR="00D3282B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D3282B" w:rsidRPr="002E7077">
        <w:rPr>
          <w:rFonts w:asciiTheme="minorEastAsia" w:hAnsiTheme="minorEastAsia" w:hint="eastAsia"/>
        </w:rPr>
        <w:t xml:space="preserve">　次の</w:t>
      </w:r>
      <w:r>
        <w:rPr>
          <w:rFonts w:asciiTheme="minorEastAsia" w:hAnsiTheme="minorEastAsia" w:hint="eastAsia"/>
        </w:rPr>
        <w:t>□</w:t>
      </w:r>
      <w:r w:rsidR="00D3282B" w:rsidRPr="002E7077">
        <w:rPr>
          <w:rFonts w:asciiTheme="minorEastAsia" w:hAnsiTheme="minorEastAsia" w:hint="eastAsia"/>
        </w:rPr>
        <w:t>内の助動詞を適当な形に活用させよ。</w:t>
      </w:r>
    </w:p>
    <w:p w14:paraId="1BE1AF19" w14:textId="77777777" w:rsidR="00A56664" w:rsidRPr="00A56664" w:rsidRDefault="00A56664" w:rsidP="002E7077">
      <w:pPr>
        <w:jc w:val="left"/>
        <w:rPr>
          <w:rFonts w:asciiTheme="minorEastAsia" w:hAnsiTheme="minorEastAsia"/>
        </w:rPr>
      </w:pPr>
    </w:p>
    <w:p w14:paraId="72733FAC" w14:textId="31E95D8F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①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名をば、さぬきのみやつことなむ言ひ</w:t>
      </w:r>
      <w:r w:rsidR="008D3498" w:rsidRPr="002E7077">
        <w:rPr>
          <w:rFonts w:asciiTheme="minorEastAsia" w:eastAsiaTheme="minorEastAsia" w:hAnsiTheme="minorEastAsia" w:hint="eastAsia"/>
          <w:position w:val="2"/>
          <w:u w:color="009EE5"/>
          <w:bdr w:val="single" w:sz="4" w:space="0" w:color="auto"/>
          <w:lang w:val="ja-JP"/>
        </w:rPr>
        <w:t>けり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。</w:t>
      </w:r>
    </w:p>
    <w:p w14:paraId="4A5E9023" w14:textId="1D5BA133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②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鬼はや一口に</w:t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（女を）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食ひ</w:t>
      </w:r>
      <w:r w:rsidR="008D3498" w:rsidRPr="002E7077">
        <w:rPr>
          <w:rFonts w:asciiTheme="minorEastAsia" w:eastAsiaTheme="minorEastAsia" w:hAnsiTheme="minorEastAsia" w:hint="eastAsia"/>
          <w:position w:val="2"/>
          <w:u w:color="009EE5"/>
          <w:bdr w:val="single" w:sz="4" w:space="0" w:color="auto"/>
          <w:lang w:val="ja-JP"/>
        </w:rPr>
        <w:t>つ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けり。</w:t>
      </w:r>
    </w:p>
    <w:p w14:paraId="28CC62DC" w14:textId="05DB6AAA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③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用ありて行きたりとも、その事果て</w:t>
      </w:r>
      <w:r w:rsidR="008D3498" w:rsidRPr="002E7077">
        <w:rPr>
          <w:rFonts w:asciiTheme="minorEastAsia" w:eastAsiaTheme="minorEastAsia" w:hAnsiTheme="minorEastAsia" w:hint="eastAsia"/>
          <w:position w:val="2"/>
          <w:u w:color="009EE5"/>
          <w:bdr w:val="single" w:sz="4" w:space="0" w:color="auto"/>
          <w:lang w:val="ja-JP"/>
        </w:rPr>
        <w:t>ぬ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ば、とく帰るべし。</w:t>
      </w:r>
    </w:p>
    <w:p w14:paraId="43F96B16" w14:textId="335EE969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④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道知れ</w:t>
      </w:r>
      <w:r w:rsidR="008D3498" w:rsidRPr="002E7077">
        <w:rPr>
          <w:rFonts w:asciiTheme="minorEastAsia" w:eastAsiaTheme="minorEastAsia" w:hAnsiTheme="minorEastAsia" w:hint="eastAsia"/>
          <w:position w:val="2"/>
          <w:u w:color="009EE5"/>
          <w:bdr w:val="single" w:sz="4" w:space="0" w:color="auto"/>
          <w:lang w:val="ja-JP"/>
        </w:rPr>
        <w:t>り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人もなくて、惑ひ行きけり。</w:t>
      </w:r>
    </w:p>
    <w:p w14:paraId="528E0AAD" w14:textId="3CDBAE90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⑤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（水車が）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おほかためぐら</w:t>
      </w:r>
      <w:r w:rsidR="008D3498" w:rsidRPr="002E7077">
        <w:rPr>
          <w:rFonts w:asciiTheme="minorEastAsia" w:eastAsiaTheme="minorEastAsia" w:hAnsiTheme="minorEastAsia" w:hint="eastAsia"/>
          <w:u w:color="009EE5"/>
          <w:bdr w:val="single" w:sz="4" w:space="0" w:color="auto"/>
          <w:lang w:val="ja-JP"/>
        </w:rPr>
        <w:t>ず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ければ、とかく直しけれども、</w:t>
      </w:r>
    </w:p>
    <w:p w14:paraId="624016B0" w14:textId="58E01B0A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cs="A-OTF UD Shin Go Pr6N M" w:hint="eastAsia"/>
          <w:u w:color="C2007B"/>
          <w:lang w:val="ja-JP"/>
        </w:rPr>
        <w:t>⑥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冬枯れのけしきこそ、秋にはをさをさ劣る</w:t>
      </w:r>
      <w:r w:rsidR="008D3498" w:rsidRPr="002E7077">
        <w:rPr>
          <w:rFonts w:asciiTheme="minorEastAsia" w:eastAsiaTheme="minorEastAsia" w:hAnsiTheme="minorEastAsia" w:hint="eastAsia"/>
          <w:position w:val="2"/>
          <w:u w:color="009EE5"/>
          <w:bdr w:val="single" w:sz="4" w:space="0" w:color="auto"/>
          <w:lang w:val="ja-JP"/>
        </w:rPr>
        <w:t>まじ</w:t>
      </w:r>
      <w:r w:rsidRPr="002E7077">
        <w:rPr>
          <w:rFonts w:asciiTheme="minorEastAsia" w:eastAsiaTheme="minorEastAsia" w:hAnsiTheme="minorEastAsia" w:hint="eastAsia"/>
          <w:u w:color="009EE5"/>
          <w:lang w:val="ja-JP"/>
        </w:rPr>
        <w:t>。</w:t>
      </w:r>
    </w:p>
    <w:p w14:paraId="2DE4CBA0" w14:textId="3D6479B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0BA094D0" w14:textId="4FDF3A5F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①</w:t>
      </w:r>
      <w:r w:rsidR="008D3498" w:rsidRPr="002E7077">
        <w:rPr>
          <w:rFonts w:asciiTheme="minorEastAsia" w:eastAsiaTheme="minorEastAsia" w:hAnsiTheme="minorEastAsia" w:hint="eastAsia"/>
        </w:rPr>
        <w:t>〔　　　　　　　〕</w:t>
      </w:r>
      <w:r w:rsidR="00344B88" w:rsidRPr="002E7077">
        <w:rPr>
          <w:rFonts w:asciiTheme="minorEastAsia" w:eastAsiaTheme="minorEastAsia" w:hAnsiTheme="minorEastAsia" w:hint="eastAsia"/>
        </w:rPr>
        <w:t xml:space="preserve">　</w:t>
      </w:r>
      <w:r w:rsidRPr="002E7077">
        <w:rPr>
          <w:rFonts w:asciiTheme="minorEastAsia" w:eastAsiaTheme="minorEastAsia" w:hAnsiTheme="minorEastAsia" w:hint="eastAsia"/>
        </w:rPr>
        <w:t>②</w:t>
      </w:r>
      <w:r w:rsidR="00344B88" w:rsidRPr="002E7077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2A79B95E" w14:textId="7A68A35E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lastRenderedPageBreak/>
        <w:t>③</w:t>
      </w:r>
      <w:r w:rsidR="00344B88" w:rsidRPr="002E7077">
        <w:rPr>
          <w:rFonts w:asciiTheme="minorEastAsia" w:eastAsiaTheme="minorEastAsia" w:hAnsiTheme="minorEastAsia" w:hint="eastAsia"/>
        </w:rPr>
        <w:t xml:space="preserve">〔　　　　　　　〕　</w:t>
      </w:r>
      <w:r w:rsidRPr="002E7077">
        <w:rPr>
          <w:rFonts w:asciiTheme="minorEastAsia" w:eastAsiaTheme="minorEastAsia" w:hAnsiTheme="minorEastAsia" w:hint="eastAsia"/>
        </w:rPr>
        <w:t>④</w:t>
      </w:r>
      <w:r w:rsidR="00344B88" w:rsidRPr="002E7077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529E2AFC" w14:textId="30308FB1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⑤</w:t>
      </w:r>
      <w:r w:rsidR="00344B88" w:rsidRPr="002E7077">
        <w:rPr>
          <w:rFonts w:asciiTheme="minorEastAsia" w:eastAsiaTheme="minorEastAsia" w:hAnsiTheme="minorEastAsia" w:hint="eastAsia"/>
        </w:rPr>
        <w:t xml:space="preserve">〔　　　　　　　〕　</w:t>
      </w:r>
      <w:r w:rsidRPr="002E7077">
        <w:rPr>
          <w:rFonts w:asciiTheme="minorEastAsia" w:eastAsiaTheme="minorEastAsia" w:hAnsiTheme="minorEastAsia" w:hint="eastAsia"/>
        </w:rPr>
        <w:t>⑥</w:t>
      </w:r>
      <w:r w:rsidR="00344B88" w:rsidRPr="002E7077">
        <w:rPr>
          <w:rFonts w:asciiTheme="minorEastAsia" w:eastAsiaTheme="minorEastAsia" w:hAnsiTheme="minorEastAsia" w:hint="eastAsia"/>
        </w:rPr>
        <w:t xml:space="preserve">〔　　　　　　　〕　</w:t>
      </w:r>
    </w:p>
    <w:p w14:paraId="5BA9545A" w14:textId="0A15DE22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03F7853D" w14:textId="131F3E4D" w:rsidR="00D3282B" w:rsidRPr="002E7077" w:rsidRDefault="002A6383" w:rsidP="002E707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５</w:t>
      </w:r>
      <w:r w:rsidR="00D3282B" w:rsidRPr="002E7077">
        <w:rPr>
          <w:rFonts w:asciiTheme="minorEastAsia" w:eastAsiaTheme="minorEastAsia" w:hAnsiTheme="minorEastAsia" w:hint="eastAsia"/>
        </w:rPr>
        <w:t xml:space="preserve">　次の</w:t>
      </w:r>
      <w:r w:rsidRPr="002E7077">
        <w:rPr>
          <w:rFonts w:asciiTheme="minorEastAsia" w:eastAsiaTheme="minorEastAsia" w:hAnsiTheme="minorEastAsia" w:hint="eastAsia"/>
        </w:rPr>
        <w:t>――線部</w:t>
      </w:r>
      <w:r w:rsidR="00D3282B" w:rsidRPr="002E7077">
        <w:rPr>
          <w:rFonts w:asciiTheme="minorEastAsia" w:eastAsiaTheme="minorEastAsia" w:hAnsiTheme="minorEastAsia" w:hint="eastAsia"/>
        </w:rPr>
        <w:t>の助動詞の意味と文中での活用形を答えよ。</w:t>
      </w:r>
    </w:p>
    <w:p w14:paraId="62CA636F" w14:textId="6797ADC8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11DDC2FC" w14:textId="266BA748" w:rsidR="00D3282B" w:rsidRPr="002A6383" w:rsidRDefault="00D3282B" w:rsidP="002E7077">
      <w:pPr>
        <w:ind w:leftChars="200" w:left="680" w:hangingChars="50" w:hanging="200"/>
        <w:jc w:val="left"/>
        <w:rPr>
          <w:rFonts w:asciiTheme="minorEastAsia" w:hAnsiTheme="minorEastAsia"/>
          <w:sz w:val="20"/>
          <w:szCs w:val="20"/>
          <w:u w:color="009EE5"/>
          <w:lang w:val="ja-JP"/>
        </w:rPr>
      </w:pPr>
      <w:r w:rsidRPr="002A6383">
        <w:rPr>
          <w:rFonts w:asciiTheme="minorEastAsia" w:hAnsiTheme="minorEastAsia" w:hint="eastAsia"/>
          <w:w w:val="200"/>
          <w:sz w:val="20"/>
          <w:szCs w:val="20"/>
          <w:u w:color="C2007B"/>
          <w:lang w:val="ja-JP"/>
        </w:rPr>
        <w:t>―</w:t>
      </w:r>
      <w:r w:rsidRPr="002A6383">
        <w:rPr>
          <w:rFonts w:asciiTheme="minorEastAsia" w:hAnsiTheme="minorEastAsia" w:hint="eastAsia"/>
          <w:sz w:val="20"/>
          <w:szCs w:val="20"/>
          <w:u w:color="C2007B"/>
          <w:lang w:val="ja-JP"/>
        </w:rPr>
        <w:t>帝にはたいへんかわいがっている飼い猫がいた。あるとき世話役の女房がからかい半分で「</w:t>
      </w:r>
      <w:r w:rsidR="00344B88" w:rsidRPr="002A6383">
        <w:rPr>
          <w:rFonts w:asciiTheme="minorEastAsia" w:hAnsiTheme="minorEastAsia"/>
          <w:sz w:val="20"/>
          <w:szCs w:val="20"/>
          <w:u w:color="C2007B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おきな</w:t>
            </w:r>
          </w:rt>
          <w:rubyBase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翁</w:t>
            </w:r>
          </w:rubyBase>
        </w:ruby>
      </w:r>
      <w:r w:rsidR="00344B88" w:rsidRPr="002A6383">
        <w:rPr>
          <w:rFonts w:asciiTheme="minorEastAsia" w:hAnsiTheme="minorEastAsia"/>
          <w:sz w:val="20"/>
          <w:szCs w:val="20"/>
          <w:u w:color="C2007B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まろ</w:t>
            </w:r>
          </w:rt>
          <w:rubyBase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丸</w:t>
            </w:r>
          </w:rubyBase>
        </w:ruby>
      </w:r>
      <w:r w:rsidRPr="002A6383">
        <w:rPr>
          <w:rFonts w:asciiTheme="minorEastAsia" w:hAnsiTheme="minorEastAsia" w:hint="eastAsia"/>
          <w:sz w:val="20"/>
          <w:szCs w:val="20"/>
          <w:u w:color="C2007B"/>
          <w:lang w:val="ja-JP"/>
        </w:rPr>
        <w:t>」という犬をけしかけ、帝の怒りを買ってしまう。「翁丸」は男たちに</w:t>
      </w:r>
      <w:r w:rsidR="00344B88" w:rsidRPr="002A6383">
        <w:rPr>
          <w:rFonts w:asciiTheme="minorEastAsia" w:hAnsiTheme="minorEastAsia"/>
          <w:sz w:val="20"/>
          <w:szCs w:val="20"/>
          <w:u w:color="C2007B"/>
          <w:lang w:val="ja-JP"/>
        </w:rPr>
        <w:ruby>
          <w:rubyPr>
            <w:rubyAlign w:val="distributeSpace"/>
            <w:hps w:val="12"/>
            <w:hpsRaise w:val="18"/>
            <w:hpsBaseText w:val="20"/>
            <w:lid w:val="ja-JP"/>
          </w:rubyPr>
          <w:rt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たた</w:t>
            </w:r>
          </w:rt>
          <w:rubyBase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叩</w:t>
            </w:r>
          </w:rubyBase>
        </w:ruby>
      </w:r>
      <w:r w:rsidRPr="002A6383">
        <w:rPr>
          <w:rFonts w:asciiTheme="minorEastAsia" w:hAnsiTheme="minorEastAsia" w:hint="eastAsia"/>
          <w:sz w:val="20"/>
          <w:szCs w:val="20"/>
          <w:u w:color="C2007B"/>
          <w:lang w:val="ja-JP"/>
        </w:rPr>
        <w:t>かれ、死んでしまったと聞いて、作者は</w:t>
      </w:r>
      <w:r w:rsidR="00344B88" w:rsidRPr="002A6383">
        <w:rPr>
          <w:rFonts w:asciiTheme="minorEastAsia" w:hAnsiTheme="minorEastAsia"/>
          <w:sz w:val="20"/>
          <w:szCs w:val="20"/>
          <w:u w:color="C2007B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ふ</w:t>
            </w:r>
          </w:rt>
          <w:rubyBase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不</w:t>
            </w:r>
          </w:rubyBase>
        </w:ruby>
      </w:r>
      <w:r w:rsidR="00344B88" w:rsidRPr="002A6383">
        <w:rPr>
          <w:rFonts w:asciiTheme="minorEastAsia" w:hAnsiTheme="minorEastAsia"/>
          <w:sz w:val="20"/>
          <w:szCs w:val="20"/>
          <w:u w:color="C2007B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びん</w:t>
            </w:r>
          </w:rt>
          <w:rubyBase>
            <w:r w:rsidR="00344B88" w:rsidRPr="002A6383">
              <w:rPr>
                <w:rFonts w:asciiTheme="minorEastAsia" w:hAnsiTheme="minorEastAsia" w:hint="eastAsia"/>
                <w:sz w:val="20"/>
                <w:szCs w:val="20"/>
                <w:u w:color="C2007B"/>
                <w:lang w:val="ja-JP"/>
              </w:rPr>
              <w:t>憫</w:t>
            </w:r>
          </w:rubyBase>
        </w:ruby>
      </w:r>
      <w:r w:rsidRPr="002A6383">
        <w:rPr>
          <w:rFonts w:asciiTheme="minorEastAsia" w:hAnsiTheme="minorEastAsia" w:hint="eastAsia"/>
          <w:sz w:val="20"/>
          <w:szCs w:val="20"/>
          <w:u w:color="C2007B"/>
          <w:lang w:val="ja-JP"/>
        </w:rPr>
        <w:t>に思っていた。その後、ひどくみすぼらしい犬が姿を現した。</w:t>
      </w:r>
    </w:p>
    <w:p w14:paraId="038DED0E" w14:textId="427DA110" w:rsidR="00D3282B" w:rsidRPr="002E7077" w:rsidRDefault="00D3282B" w:rsidP="002E7077">
      <w:pPr>
        <w:jc w:val="left"/>
        <w:rPr>
          <w:rFonts w:asciiTheme="minorEastAsia" w:hAnsiTheme="minorEastAsia" w:cs="G-OTF Jo Kyoukasho ICA ProN R"/>
          <w:lang w:val="ja-JP"/>
        </w:rPr>
      </w:pPr>
      <w:r w:rsidRPr="002E7077">
        <w:rPr>
          <w:rFonts w:asciiTheme="minorEastAsia" w:hAnsiTheme="minorEastAsia" w:cs="G-OTF Jo Kyoukasho ICA ProN R" w:hint="eastAsia"/>
          <w:u w:color="009EE5"/>
          <w:lang w:val="ja-JP"/>
        </w:rPr>
        <w:t xml:space="preserve">　</w:t>
      </w:r>
      <w:r w:rsidRPr="002E7077">
        <w:rPr>
          <w:rFonts w:asciiTheme="minorEastAsia" w:hAnsiTheme="minorEastAsia" w:cs="G-OTF Jo Kyoukasho ICA ProN R" w:hint="eastAsia"/>
          <w:lang w:val="ja-JP"/>
        </w:rPr>
        <w:t>「あはれ昨日、翁丸をいみじうも打ち</w:t>
      </w:r>
      <w:r w:rsidRPr="002E7077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し</w:t>
      </w:r>
      <w:r w:rsidRPr="002E7077">
        <w:rPr>
          <w:rFonts w:asciiTheme="minorEastAsia" w:hAnsiTheme="minorEastAsia" w:cs="G-OTF Jo Kyoukasho ICA ProN R" w:hint="eastAsia"/>
          <w:lang w:val="ja-JP"/>
        </w:rPr>
        <w:t>かな。死にけむこそあはれなれ。何の身にこのたびはなりぬ</w:t>
      </w:r>
      <w:r w:rsidRPr="002E7077">
        <w:rPr>
          <w:rFonts w:asciiTheme="minorEastAsia" w:hAnsiTheme="minorEastAsia" w:cs="A-OTF UD Shin Go Pr6N M" w:hint="eastAsia"/>
          <w:position w:val="23"/>
          <w:lang w:val="ja-JP"/>
        </w:rPr>
        <w:t>②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らむ</w:t>
      </w:r>
      <w:r w:rsidRPr="002E7077">
        <w:rPr>
          <w:rFonts w:asciiTheme="minorEastAsia" w:hAnsiTheme="minorEastAsia" w:cs="G-OTF Jo Kyoukasho ICA ProN R" w:hint="eastAsia"/>
          <w:lang w:val="ja-JP"/>
        </w:rPr>
        <w:t>。いかにわびしき心地し</w:t>
      </w:r>
      <w:r w:rsidRPr="002E7077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けむ</w:t>
      </w:r>
      <w:r w:rsidRPr="002E7077">
        <w:rPr>
          <w:rFonts w:asciiTheme="minorEastAsia" w:hAnsiTheme="minorEastAsia" w:cs="G-OTF Jo Kyoukasho ICA ProN R" w:hint="eastAsia"/>
          <w:lang w:val="ja-JP"/>
        </w:rPr>
        <w:t>。」とうちいふに、このゐ</w:t>
      </w:r>
      <w:r w:rsidRPr="002E7077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たる</w:t>
      </w:r>
      <w:r w:rsidRPr="002E7077">
        <w:rPr>
          <w:rFonts w:asciiTheme="minorEastAsia" w:hAnsiTheme="minorEastAsia" w:cs="G-OTF Jo Kyoukasho ICA ProN R" w:hint="eastAsia"/>
          <w:lang w:val="ja-JP"/>
        </w:rPr>
        <w:t>犬のふるひわななきて、涙をただ落としに落とすに、いとあさまし。「さは、翁丸にこそはあり</w:t>
      </w:r>
      <w:r w:rsidRPr="002E7077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けれ</w:t>
      </w:r>
      <w:r w:rsidRPr="002E7077">
        <w:rPr>
          <w:rFonts w:asciiTheme="minorEastAsia" w:hAnsiTheme="minorEastAsia" w:cs="G-OTF Jo Kyoukasho ICA ProN R" w:hint="eastAsia"/>
          <w:lang w:val="ja-JP"/>
        </w:rPr>
        <w:t>。</w:t>
      </w:r>
      <w:r w:rsidR="00344B88" w:rsidRPr="002E7077">
        <w:rPr>
          <w:rFonts w:asciiTheme="minorEastAsia" w:hAnsiTheme="minorEastAsia" w:cs="G-OTF Jo Kyoukasho ICA ProN R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4B88" w:rsidRPr="002E7077">
              <w:rPr>
                <w:rFonts w:asciiTheme="minorEastAsia" w:hAnsiTheme="minorEastAsia" w:cs="G-OTF Jo Kyoukasho ICA ProN R"/>
                <w:lang w:val="ja-JP"/>
              </w:rPr>
              <w:t>よ</w:t>
            </w:r>
          </w:rt>
          <w:rubyBase>
            <w:r w:rsidR="00344B88" w:rsidRPr="002E7077">
              <w:rPr>
                <w:rFonts w:asciiTheme="minorEastAsia" w:hAnsiTheme="minorEastAsia" w:cs="G-OTF Jo Kyoukasho ICA ProN R"/>
                <w:lang w:val="ja-JP"/>
              </w:rPr>
              <w:t>昨</w:t>
            </w:r>
          </w:rubyBase>
        </w:ruby>
      </w:r>
      <w:r w:rsidR="00344B88" w:rsidRPr="002E7077">
        <w:rPr>
          <w:rFonts w:asciiTheme="minorEastAsia" w:hAnsiTheme="minorEastAsia" w:cs="G-OTF Jo Kyoukasho ICA ProN R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4B88" w:rsidRPr="002E7077">
              <w:rPr>
                <w:rFonts w:asciiTheme="minorEastAsia" w:hAnsiTheme="minorEastAsia" w:cs="G-OTF Jo Kyoukasho ICA ProN R"/>
                <w:lang w:val="ja-JP"/>
              </w:rPr>
              <w:t>べ</w:t>
            </w:r>
          </w:rt>
          <w:rubyBase>
            <w:r w:rsidR="00344B88" w:rsidRPr="002E7077">
              <w:rPr>
                <w:rFonts w:asciiTheme="minorEastAsia" w:hAnsiTheme="minorEastAsia" w:cs="G-OTF Jo Kyoukasho ICA ProN R"/>
                <w:lang w:val="ja-JP"/>
              </w:rPr>
              <w:t>夜</w:t>
            </w:r>
          </w:rubyBase>
        </w:ruby>
      </w:r>
      <w:r w:rsidRPr="002E7077">
        <w:rPr>
          <w:rFonts w:asciiTheme="minorEastAsia" w:hAnsiTheme="minorEastAsia" w:cs="G-OTF Jo Kyoukasho ICA ProN R" w:hint="eastAsia"/>
          <w:lang w:val="ja-JP"/>
        </w:rPr>
        <w:t>は隠れ忍びてあるなりけり。」と、あはれにそへて、をかしきこと限りなし。（中略）</w:t>
      </w:r>
    </w:p>
    <w:p w14:paraId="40F2C19A" w14:textId="56F959C5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cs="G-OTF Jo Kyoukasho ICA ProN R" w:hint="eastAsia"/>
          <w:lang w:val="ja-JP"/>
        </w:rPr>
        <w:t xml:space="preserve">　さて、かしこまりゆるさ</w:t>
      </w:r>
      <w:r w:rsidRPr="002E7077">
        <w:rPr>
          <w:rFonts w:asciiTheme="minorEastAsia" w:hAnsiTheme="minorEastAsia" w:cs="A-OTF UD Shin Go Pr6N M" w:hint="eastAsia"/>
          <w:position w:val="18"/>
          <w:lang w:val="ja-JP"/>
        </w:rPr>
        <w:t>⑥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れ</w:t>
      </w:r>
      <w:r w:rsidRPr="002E7077">
        <w:rPr>
          <w:rFonts w:asciiTheme="minorEastAsia" w:hAnsiTheme="minorEastAsia" w:cs="G-OTF Jo Kyoukasho ICA ProN R" w:hint="eastAsia"/>
          <w:lang w:val="ja-JP"/>
        </w:rPr>
        <w:t>て、もとのやうになり</w:t>
      </w:r>
      <w:r w:rsidRPr="002E7077">
        <w:rPr>
          <w:rFonts w:asciiTheme="minorEastAsia" w:hAnsiTheme="minorEastAsia" w:cs="A-OTF UD Shin Go Pr6N M" w:hint="eastAsia"/>
          <w:position w:val="18"/>
          <w:lang w:val="ja-JP"/>
        </w:rPr>
        <w:t>⑦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に</w:t>
      </w:r>
      <w:r w:rsidRPr="002E7077">
        <w:rPr>
          <w:rFonts w:asciiTheme="minorEastAsia" w:hAnsiTheme="minorEastAsia" w:cs="G-OTF Jo Kyoukasho ICA ProN R" w:hint="eastAsia"/>
          <w:lang w:val="ja-JP"/>
        </w:rPr>
        <w:t>き。なほあはれがられて、ふるひ鳴き</w:t>
      </w:r>
      <w:r w:rsidR="00344B88" w:rsidRPr="002E7077">
        <w:rPr>
          <w:rFonts w:asciiTheme="minorEastAsia" w:hAnsiTheme="minorEastAsia" w:cs="G-OTF Jo Kyoukasho ICA ProN R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44B88" w:rsidRPr="002E7077">
              <w:rPr>
                <w:rFonts w:asciiTheme="minorEastAsia" w:hAnsiTheme="minorEastAsia" w:cs="G-OTF Jo Kyoukasho ICA ProN R"/>
                <w:lang w:val="ja-JP"/>
              </w:rPr>
              <w:t>い</w:t>
            </w:r>
          </w:rt>
          <w:rubyBase>
            <w:r w:rsidR="00344B88" w:rsidRPr="002E7077">
              <w:rPr>
                <w:rFonts w:asciiTheme="minorEastAsia" w:hAnsiTheme="minorEastAsia" w:cs="G-OTF Jo Kyoukasho ICA ProN R"/>
                <w:lang w:val="ja-JP"/>
              </w:rPr>
              <w:t>出</w:t>
            </w:r>
          </w:rubyBase>
        </w:ruby>
      </w:r>
      <w:r w:rsidRPr="002E7077">
        <w:rPr>
          <w:rFonts w:asciiTheme="minorEastAsia" w:hAnsiTheme="minorEastAsia" w:cs="G-OTF Jo Kyoukasho ICA ProN R" w:hint="eastAsia"/>
          <w:lang w:val="ja-JP"/>
        </w:rPr>
        <w:t>でたりしこそ、世に知らず、をかしくあはれなり</w:t>
      </w:r>
      <w:r w:rsidRPr="002E7077">
        <w:rPr>
          <w:rFonts w:asciiTheme="minorEastAsia" w:hAnsiTheme="minorEastAsia" w:cs="A-OTF UD Shin Go Pr6N M" w:hint="eastAsia"/>
          <w:position w:val="18"/>
          <w:lang w:val="ja-JP"/>
        </w:rPr>
        <w:t>⑧</w:t>
      </w:r>
      <w:r w:rsidRPr="002E7077">
        <w:rPr>
          <w:rFonts w:asciiTheme="minorEastAsia" w:hAnsiTheme="minorEastAsia" w:cs="G-OTF Jo Kyoukasho ICA ProN R" w:hint="eastAsia"/>
          <w:u w:val="thick"/>
          <w:lang w:val="ja-JP"/>
        </w:rPr>
        <w:t>しか</w:t>
      </w:r>
      <w:r w:rsidR="002A6383">
        <w:rPr>
          <w:rFonts w:asciiTheme="minorEastAsia" w:hAnsiTheme="minorEastAsia" w:cs="G-OTF Jo Kyoukasho ICA ProN R" w:hint="eastAsia"/>
          <w:lang w:val="ja-JP"/>
        </w:rPr>
        <w:t>。人などこそ人にいはれて、泣きなどはすれ。</w:t>
      </w:r>
      <w:r w:rsidRPr="002E7077">
        <w:rPr>
          <w:rFonts w:asciiTheme="minorEastAsia" w:hAnsiTheme="minorEastAsia" w:hint="eastAsia"/>
          <w:lang w:val="ja-JP"/>
        </w:rPr>
        <w:t>（『</w:t>
      </w:r>
      <w:r w:rsidR="00344B88" w:rsidRPr="002E7077">
        <w:rPr>
          <w:rFonts w:asciiTheme="minorEastAsia" w:hAnsiTheme="minorEastAsia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44B88" w:rsidRPr="002E7077">
              <w:rPr>
                <w:rFonts w:asciiTheme="minorEastAsia" w:hAnsiTheme="minorEastAsia"/>
                <w:lang w:val="ja-JP"/>
              </w:rPr>
              <w:t>まくらの</w:t>
            </w:r>
          </w:rt>
          <w:rubyBase>
            <w:r w:rsidR="00344B88" w:rsidRPr="002E7077">
              <w:rPr>
                <w:rFonts w:asciiTheme="minorEastAsia" w:hAnsiTheme="minorEastAsia"/>
                <w:lang w:val="ja-JP"/>
              </w:rPr>
              <w:t>枕</w:t>
            </w:r>
          </w:rubyBase>
        </w:ruby>
      </w:r>
      <w:r w:rsidR="00344B88" w:rsidRPr="002E7077">
        <w:rPr>
          <w:rFonts w:asciiTheme="minorEastAsia" w:hAnsiTheme="minorEastAsia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44B88" w:rsidRPr="002E7077">
              <w:rPr>
                <w:rFonts w:asciiTheme="minorEastAsia" w:hAnsiTheme="minorEastAsia"/>
                <w:lang w:val="ja-JP"/>
              </w:rPr>
              <w:t>そう</w:t>
            </w:r>
          </w:rt>
          <w:rubyBase>
            <w:r w:rsidR="00344B88" w:rsidRPr="002E7077">
              <w:rPr>
                <w:rFonts w:asciiTheme="minorEastAsia" w:hAnsiTheme="minorEastAsia"/>
                <w:lang w:val="ja-JP"/>
              </w:rPr>
              <w:t>草</w:t>
            </w:r>
          </w:rubyBase>
        </w:ruby>
      </w:r>
      <w:r w:rsidR="00344B88" w:rsidRPr="002E7077">
        <w:rPr>
          <w:rFonts w:asciiTheme="minorEastAsia" w:hAnsiTheme="minorEastAsia"/>
          <w:lang w:val="ja-JP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344B88" w:rsidRPr="002E7077">
              <w:rPr>
                <w:rFonts w:asciiTheme="minorEastAsia" w:hAnsiTheme="minorEastAsia"/>
                <w:lang w:val="ja-JP"/>
              </w:rPr>
              <w:t>し</w:t>
            </w:r>
          </w:rt>
          <w:rubyBase>
            <w:r w:rsidR="00344B88" w:rsidRPr="002E7077">
              <w:rPr>
                <w:rFonts w:asciiTheme="minorEastAsia" w:hAnsiTheme="minorEastAsia"/>
                <w:lang w:val="ja-JP"/>
              </w:rPr>
              <w:t>子</w:t>
            </w:r>
          </w:rubyBase>
        </w:ruby>
      </w:r>
      <w:r w:rsidRPr="002E7077">
        <w:rPr>
          <w:rFonts w:asciiTheme="minorEastAsia" w:hAnsiTheme="minorEastAsia" w:hint="eastAsia"/>
          <w:lang w:val="ja-JP"/>
        </w:rPr>
        <w:t>』うへにさぶらふ御猫は）</w:t>
      </w:r>
    </w:p>
    <w:p w14:paraId="78AEC67C" w14:textId="64017441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1F3FF346" w14:textId="691FB807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①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  <w:r w:rsidR="00344B88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②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</w:p>
    <w:p w14:paraId="736494FA" w14:textId="4F5AA707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③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  <w:r w:rsidR="00344B88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④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</w:p>
    <w:p w14:paraId="74B41EC6" w14:textId="75CCE366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⑤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  <w:r w:rsidR="00344B88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⑥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</w:p>
    <w:p w14:paraId="26D5BDDA" w14:textId="29C554BD" w:rsidR="00D3282B" w:rsidRPr="002E7077" w:rsidRDefault="00D3282B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⑦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  <w:r w:rsidR="00344B88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⑧</w:t>
      </w:r>
      <w:r w:rsidR="00344B88" w:rsidRPr="002E7077">
        <w:rPr>
          <w:rFonts w:asciiTheme="minorEastAsia" w:hAnsiTheme="minorEastAsia" w:hint="eastAsia"/>
        </w:rPr>
        <w:t>〔　　　　　〕〔　　　〕</w:t>
      </w:r>
      <w:r w:rsidRPr="002E7077">
        <w:rPr>
          <w:rFonts w:asciiTheme="minorEastAsia" w:hAnsiTheme="minorEastAsia" w:hint="eastAsia"/>
        </w:rPr>
        <w:t>形</w:t>
      </w:r>
    </w:p>
    <w:p w14:paraId="07629B75" w14:textId="6CF28B6D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2FDBD015" w14:textId="1ECA764B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5828EBB8" w14:textId="6CF6E956" w:rsidR="00D3282B" w:rsidRPr="002E7077" w:rsidRDefault="002A6383" w:rsidP="002E707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６</w:t>
      </w:r>
      <w:r w:rsidR="00D3282B" w:rsidRPr="002E7077">
        <w:rPr>
          <w:rFonts w:asciiTheme="minorEastAsia" w:eastAsiaTheme="minorEastAsia" w:hAnsiTheme="minorEastAsia" w:hint="eastAsia"/>
        </w:rPr>
        <w:t xml:space="preserve">　次の敬語動詞の意味（訳）を下から選び、記号で答えよ。</w:t>
      </w:r>
    </w:p>
    <w:p w14:paraId="3BF684D1" w14:textId="7B520BAE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3EB4D259" w14:textId="77777777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/>
          <w:u w:color="C2007B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①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のたまふ　　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39F68676" w14:textId="77777777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 w:cs="A-OTF Kyoukasho ICA Pro R"/>
          <w:color w:val="000000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②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聞こゆ　　　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41912672" w14:textId="77777777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 w:cs="A-OTF Kyoukasho ICA Pro R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③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うけたまはる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787CCB7D" w14:textId="77777777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 w:cs="A-OTF Kyoukasho ICA Pro R"/>
          <w:color w:val="000000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④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まゐる　　　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66975FB6" w14:textId="5A41F8B5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 w:cs="A-OTF Kyoukasho ICA Pro R"/>
          <w:color w:val="000000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⑤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="000D3AAA" w:rsidRPr="002E7077">
        <w:rPr>
          <w:rFonts w:asciiTheme="minorEastAsia" w:eastAsiaTheme="minorEastAsia" w:hAnsiTheme="minorEastAsia" w:cs="A-OTF Kyoukasho ICA Pro R"/>
          <w:color w:val="000000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0D3AAA" w:rsidRPr="002E7077">
              <w:rPr>
                <w:rFonts w:asciiTheme="minorEastAsia" w:eastAsiaTheme="minorEastAsia" w:hAnsiTheme="minorEastAsia" w:cs="A-OTF Kyoukasho ICA Pro R"/>
                <w:color w:val="000000"/>
                <w:u w:color="C2007B"/>
                <w:lang w:val="ja-JP"/>
              </w:rPr>
              <w:t>まか</w:t>
            </w:r>
          </w:rt>
          <w:rubyBase>
            <w:r w:rsidR="000D3AAA" w:rsidRPr="002E7077">
              <w:rPr>
                <w:rFonts w:asciiTheme="minorEastAsia" w:eastAsiaTheme="minorEastAsia" w:hAnsiTheme="minorEastAsia" w:cs="A-OTF Kyoukasho ICA Pro R"/>
                <w:color w:val="000000"/>
                <w:u w:color="C2007B"/>
                <w:lang w:val="ja-JP"/>
              </w:rPr>
              <w:t>罷</w:t>
            </w:r>
          </w:rubyBase>
        </w:ruby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る　　　　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583FB922" w14:textId="77777777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 w:cs="A-OTF Kyoukasho ICA Pro R"/>
          <w:color w:val="000000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⑥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おはします　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1FAE3C66" w14:textId="77777777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 w:cs="A-OTF Kyoukasho ICA Pro R"/>
          <w:color w:val="000000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⑦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おぼす　　　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1597168A" w14:textId="0CE9D928" w:rsidR="00D3282B" w:rsidRPr="002E7077" w:rsidRDefault="00D3282B" w:rsidP="002E7077">
      <w:pPr>
        <w:pStyle w:val="af3"/>
        <w:ind w:left="478" w:hanging="238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cs="A-OTF UD Shin Go Pr6N M" w:hint="eastAsia"/>
          <w:color w:val="000000"/>
          <w:spacing w:val="-1"/>
          <w:u w:color="C2007B"/>
          <w:lang w:val="ja-JP"/>
        </w:rPr>
        <w:t>⑧</w:t>
      </w:r>
      <w:r w:rsidRPr="002E7077">
        <w:rPr>
          <w:rFonts w:asciiTheme="minorEastAsia" w:eastAsiaTheme="minorEastAsia" w:hAnsiTheme="minorEastAsia" w:cs="A-OTF Ryumin Pro R-KL" w:hint="eastAsia"/>
          <w:color w:val="000000"/>
          <w:u w:color="C2007B"/>
          <w:lang w:val="ja-JP"/>
        </w:rPr>
        <w:t xml:space="preserve">　</w:t>
      </w:r>
      <w:r w:rsidR="000D3AAA" w:rsidRPr="002E7077">
        <w:rPr>
          <w:rFonts w:asciiTheme="minorEastAsia" w:eastAsiaTheme="minorEastAsia" w:hAnsiTheme="minorEastAsia" w:cs="A-OTF Kyoukasho ICA Pro R"/>
          <w:color w:val="000000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0D3AAA" w:rsidRPr="002E7077">
              <w:rPr>
                <w:rFonts w:asciiTheme="minorEastAsia" w:eastAsiaTheme="minorEastAsia" w:hAnsiTheme="minorEastAsia" w:cs="A-OTF Kyoukasho ICA Pro R"/>
                <w:color w:val="000000"/>
                <w:u w:color="C2007B"/>
                <w:lang w:val="ja-JP"/>
              </w:rPr>
              <w:t>おほ</w:t>
            </w:r>
          </w:rt>
          <w:rubyBase>
            <w:r w:rsidR="000D3AAA" w:rsidRPr="002E7077">
              <w:rPr>
                <w:rFonts w:asciiTheme="minorEastAsia" w:eastAsiaTheme="minorEastAsia" w:hAnsiTheme="minorEastAsia" w:cs="A-OTF Kyoukasho ICA Pro R"/>
                <w:color w:val="000000"/>
                <w:u w:color="C2007B"/>
                <w:lang w:val="ja-JP"/>
              </w:rPr>
              <w:t>大</w:t>
            </w:r>
          </w:rubyBase>
        </w:ruby>
      </w:r>
      <w:r w:rsidR="000D3AAA" w:rsidRPr="002E7077">
        <w:rPr>
          <w:rFonts w:asciiTheme="minorEastAsia" w:eastAsiaTheme="minorEastAsia" w:hAnsiTheme="minorEastAsia" w:cs="A-OTF Kyoukasho ICA Pro R"/>
          <w:color w:val="000000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0D3AAA" w:rsidRPr="002E7077">
              <w:rPr>
                <w:rFonts w:asciiTheme="minorEastAsia" w:eastAsiaTheme="minorEastAsia" w:hAnsiTheme="minorEastAsia" w:cs="A-OTF Kyoukasho ICA Pro R"/>
                <w:color w:val="000000"/>
                <w:u w:color="C2007B"/>
                <w:lang w:val="ja-JP"/>
              </w:rPr>
              <w:t>との</w:t>
            </w:r>
          </w:rt>
          <w:rubyBase>
            <w:r w:rsidR="000D3AAA" w:rsidRPr="002E7077">
              <w:rPr>
                <w:rFonts w:asciiTheme="minorEastAsia" w:eastAsiaTheme="minorEastAsia" w:hAnsiTheme="minorEastAsia" w:cs="A-OTF Kyoukasho ICA Pro R"/>
                <w:color w:val="000000"/>
                <w:u w:color="C2007B"/>
                <w:lang w:val="ja-JP"/>
              </w:rPr>
              <w:t>殿</w:t>
            </w:r>
          </w:rubyBase>
        </w:ruby>
      </w:r>
      <w:r w:rsidRPr="002E7077">
        <w:rPr>
          <w:rFonts w:asciiTheme="minorEastAsia" w:eastAsiaTheme="minorEastAsia" w:hAnsiTheme="minorEastAsia" w:cs="A-OTF Kyoukasho ICA Pro R" w:hint="eastAsia"/>
          <w:color w:val="000000"/>
          <w:spacing w:val="-1"/>
          <w:u w:color="009EE5"/>
          <w:lang w:val="ja-JP"/>
        </w:rPr>
        <w:t xml:space="preserve">ごもる　　</w:t>
      </w:r>
      <w:r w:rsidRPr="002E7077">
        <w:rPr>
          <w:rFonts w:asciiTheme="minorEastAsia" w:eastAsiaTheme="minorEastAsia" w:hAnsiTheme="minorEastAsia" w:hint="eastAsia"/>
          <w:u w:color="C2007B"/>
          <w:lang w:val="ja-JP"/>
        </w:rPr>
        <w:t>（　　　）</w:t>
      </w:r>
    </w:p>
    <w:p w14:paraId="5246C3D4" w14:textId="79B51A20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0AC3EB71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ア　お思いになる</w:t>
      </w:r>
    </w:p>
    <w:p w14:paraId="192BF504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イ　いらっしゃる</w:t>
      </w:r>
    </w:p>
    <w:p w14:paraId="46635F50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ウ　申し上げる</w:t>
      </w:r>
    </w:p>
    <w:p w14:paraId="6D4C5720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エ　おっしゃる</w:t>
      </w:r>
    </w:p>
    <w:p w14:paraId="24B76960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オ　参上する</w:t>
      </w:r>
    </w:p>
    <w:p w14:paraId="2B52605E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カ　おやすみになる</w:t>
      </w:r>
    </w:p>
    <w:p w14:paraId="1247BD7C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キ　お聞きする</w:t>
      </w:r>
    </w:p>
    <w:p w14:paraId="33B82FE4" w14:textId="653CEE86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ク　退出する</w:t>
      </w:r>
    </w:p>
    <w:p w14:paraId="1D288C89" w14:textId="37A434EB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318EEA59" w14:textId="752E47CD" w:rsidR="00D3282B" w:rsidRDefault="002A6383" w:rsidP="002E7077">
      <w:pPr>
        <w:pStyle w:val="a9"/>
        <w:ind w:left="240" w:hanging="24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７</w:t>
      </w:r>
      <w:r w:rsidR="00D3282B" w:rsidRPr="002E7077">
        <w:rPr>
          <w:rFonts w:asciiTheme="minorEastAsia" w:eastAsiaTheme="minorEastAsia" w:hAnsiTheme="minorEastAsia" w:hint="eastAsia"/>
        </w:rPr>
        <w:t xml:space="preserve">　次の（　）に入ることばをそれぞれ後から選び、記号で答えよ。</w:t>
      </w:r>
    </w:p>
    <w:p w14:paraId="3C07070F" w14:textId="77777777" w:rsidR="00A56664" w:rsidRPr="00A56664" w:rsidRDefault="00A56664" w:rsidP="00A56664"/>
    <w:p w14:paraId="597CEA1E" w14:textId="77777777" w:rsidR="00D3282B" w:rsidRPr="002E7077" w:rsidRDefault="00D3282B" w:rsidP="002E7077">
      <w:pPr>
        <w:pStyle w:val="af3"/>
        <w:tabs>
          <w:tab w:val="left" w:pos="6240"/>
        </w:tabs>
        <w:ind w:left="478" w:hanging="238"/>
        <w:jc w:val="left"/>
        <w:rPr>
          <w:rFonts w:asciiTheme="minorEastAsia" w:eastAsiaTheme="minorEastAsia" w:hAnsiTheme="minorEastAsia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spacing w:val="-1"/>
          <w:u w:color="C2007B"/>
          <w:lang w:val="ja-JP"/>
        </w:rPr>
        <w:lastRenderedPageBreak/>
        <w:t>①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、その人にまろありと</w:t>
      </w:r>
      <w:r w:rsidRPr="002E7077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1"/>
            <w:hpsRaise w:val="22"/>
            <w:hpsBaseText w:val="24"/>
            <w:lid w:val="ja-JP"/>
          </w:rubyPr>
          <w:rt>
            <w:r w:rsidR="00D3282B" w:rsidRPr="002E7077">
              <w:rPr>
                <w:rFonts w:asciiTheme="minorEastAsia" w:eastAsiaTheme="minorEastAsia" w:hAnsiTheme="minorEastAsia" w:cs="G-OTF Jo Kyoukasho ICA ProN R" w:hint="eastAsia"/>
                <w:u w:color="C2007B"/>
                <w:lang w:val="ja-JP"/>
              </w:rPr>
              <w:t>のたま</w:t>
            </w:r>
          </w:rt>
          <w:rubyBase>
            <w:r w:rsidR="00D3282B" w:rsidRPr="002E7077">
              <w:rPr>
                <w:rFonts w:asciiTheme="minorEastAsia" w:eastAsiaTheme="minorEastAsia" w:hAnsiTheme="minorEastAsia" w:hint="eastAsia"/>
                <w:spacing w:val="-1"/>
                <w:u w:color="009EE5"/>
                <w:lang w:val="ja-JP"/>
              </w:rPr>
              <w:t>宣</w:t>
            </w:r>
          </w:rubyBase>
        </w:ruby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ふな。</w:t>
      </w:r>
      <w:r w:rsidRPr="002E7077">
        <w:rPr>
          <w:rFonts w:asciiTheme="minorEastAsia" w:eastAsiaTheme="minorEastAsia" w:hAnsiTheme="minorEastAsia"/>
          <w:spacing w:val="-1"/>
          <w:u w:color="009EE5"/>
          <w:lang w:val="ja-JP"/>
        </w:rPr>
        <w:tab/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（禁止の文）</w:t>
      </w:r>
    </w:p>
    <w:p w14:paraId="282E6BAC" w14:textId="77777777" w:rsidR="00D3282B" w:rsidRPr="002E7077" w:rsidRDefault="00D3282B" w:rsidP="002E7077">
      <w:pPr>
        <w:pStyle w:val="af3"/>
        <w:tabs>
          <w:tab w:val="left" w:pos="6240"/>
        </w:tabs>
        <w:ind w:left="478" w:hanging="238"/>
        <w:jc w:val="left"/>
        <w:rPr>
          <w:rFonts w:asciiTheme="minorEastAsia" w:eastAsiaTheme="minorEastAsia" w:hAnsiTheme="minorEastAsia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spacing w:val="-1"/>
          <w:u w:color="C2007B"/>
          <w:lang w:val="ja-JP"/>
        </w:rPr>
        <w:t>②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今は逃ぐとも、</w:t>
      </w:r>
      <w:r w:rsidRPr="002E7077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逃がさじ。</w:t>
      </w:r>
      <w:r w:rsidRPr="002E7077">
        <w:rPr>
          <w:rFonts w:asciiTheme="minorEastAsia" w:eastAsiaTheme="minorEastAsia" w:hAnsiTheme="minorEastAsia"/>
          <w:spacing w:val="-1"/>
          <w:u w:color="009EE5"/>
          <w:lang w:val="ja-JP"/>
        </w:rPr>
        <w:tab/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（打消推量の文）</w:t>
      </w:r>
    </w:p>
    <w:p w14:paraId="17E5791B" w14:textId="77777777" w:rsidR="00D3282B" w:rsidRPr="002E7077" w:rsidRDefault="00D3282B" w:rsidP="002E7077">
      <w:pPr>
        <w:pStyle w:val="af3"/>
        <w:tabs>
          <w:tab w:val="left" w:pos="6240"/>
        </w:tabs>
        <w:ind w:left="478" w:hanging="238"/>
        <w:jc w:val="left"/>
        <w:rPr>
          <w:rFonts w:asciiTheme="minorEastAsia" w:eastAsiaTheme="minorEastAsia" w:hAnsiTheme="minorEastAsia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spacing w:val="-1"/>
          <w:u w:color="C2007B"/>
          <w:lang w:val="ja-JP"/>
        </w:rPr>
        <w:t>③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あとまで見る人ありとは、</w:t>
      </w:r>
      <w:r w:rsidRPr="002E7077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知らむ。</w:t>
      </w:r>
      <w:r w:rsidRPr="002E7077">
        <w:rPr>
          <w:rFonts w:asciiTheme="minorEastAsia" w:eastAsiaTheme="minorEastAsia" w:hAnsiTheme="minorEastAsia"/>
          <w:spacing w:val="-1"/>
          <w:u w:color="009EE5"/>
          <w:lang w:val="ja-JP"/>
        </w:rPr>
        <w:tab/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（反語の文）</w:t>
      </w:r>
    </w:p>
    <w:p w14:paraId="5963CF8F" w14:textId="3ADAA038" w:rsidR="00D3282B" w:rsidRPr="002E7077" w:rsidRDefault="00D3282B" w:rsidP="002E7077">
      <w:pPr>
        <w:pStyle w:val="af3"/>
        <w:tabs>
          <w:tab w:val="left" w:pos="6240"/>
        </w:tabs>
        <w:ind w:left="478" w:hanging="238"/>
        <w:jc w:val="left"/>
        <w:rPr>
          <w:rFonts w:asciiTheme="minorEastAsia" w:eastAsiaTheme="minorEastAsia" w:hAnsiTheme="minorEastAsia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spacing w:val="-1"/>
          <w:u w:color="C2007B"/>
          <w:lang w:val="ja-JP"/>
        </w:rPr>
        <w:t>④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、</w:t>
      </w:r>
      <w:r w:rsidR="006C3C61" w:rsidRPr="002E7077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てふ</w:t>
            </w:r>
          </w:rt>
          <w:rubyBase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蝶</w:t>
            </w:r>
          </w:rubyBase>
        </w:ruby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・鳥のごとくにて</w:t>
      </w:r>
      <w:r w:rsidR="006C3C61" w:rsidRPr="002E7077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さぶら</w:t>
            </w:r>
          </w:rt>
          <w:rubyBase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候</w:t>
            </w:r>
          </w:rubyBase>
        </w:ruby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ふ。</w:t>
      </w:r>
      <w:r w:rsidRPr="002E7077">
        <w:rPr>
          <w:rFonts w:asciiTheme="minorEastAsia" w:eastAsiaTheme="minorEastAsia" w:hAnsiTheme="minorEastAsia"/>
          <w:spacing w:val="-1"/>
          <w:u w:color="009EE5"/>
          <w:lang w:val="ja-JP"/>
        </w:rPr>
        <w:tab/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（比喩の文）</w:t>
      </w:r>
    </w:p>
    <w:p w14:paraId="651E771D" w14:textId="5AB14EF4" w:rsidR="00D3282B" w:rsidRPr="002E7077" w:rsidRDefault="00D3282B" w:rsidP="002E7077">
      <w:pPr>
        <w:pStyle w:val="af3"/>
        <w:tabs>
          <w:tab w:val="left" w:pos="6240"/>
        </w:tabs>
        <w:ind w:left="478" w:hanging="238"/>
        <w:jc w:val="left"/>
        <w:rPr>
          <w:rFonts w:asciiTheme="minorEastAsia" w:eastAsiaTheme="minorEastAsia" w:hAnsiTheme="minorEastAsia"/>
          <w:spacing w:val="-1"/>
          <w:u w:color="009EE5"/>
          <w:lang w:val="ja-JP"/>
        </w:rPr>
      </w:pPr>
      <w:r w:rsidRPr="002E7077">
        <w:rPr>
          <w:rFonts w:asciiTheme="minorEastAsia" w:eastAsiaTheme="minorEastAsia" w:hAnsiTheme="minorEastAsia" w:cs="A-OTF UD Shin Go Pr6N M" w:hint="eastAsia"/>
          <w:spacing w:val="-1"/>
          <w:u w:color="C2007B"/>
          <w:lang w:val="ja-JP"/>
        </w:rPr>
        <w:t>⑤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人の</w:t>
      </w:r>
      <w:r w:rsidR="006C3C61" w:rsidRPr="002E7077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そし</w:t>
            </w:r>
          </w:rt>
          <w:rubyBase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謗</w:t>
            </w:r>
          </w:rubyBase>
        </w:ruby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りをも</w:t>
      </w:r>
      <w:r w:rsidRPr="002E7077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  <w:r w:rsidR="006C3C61" w:rsidRPr="002E7077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はばか</w:t>
            </w:r>
          </w:rt>
          <w:rubyBase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憚</w:t>
            </w:r>
          </w:rubyBase>
        </w:ruby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らせ</w:t>
      </w:r>
      <w:r w:rsidR="006C3C61" w:rsidRPr="002E7077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たま</w:t>
            </w:r>
          </w:rt>
          <w:rubyBase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給</w:t>
            </w:r>
          </w:rubyBase>
        </w:ruby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はず。</w:t>
      </w:r>
      <w:r w:rsidRPr="002E7077">
        <w:rPr>
          <w:rFonts w:asciiTheme="minorEastAsia" w:eastAsiaTheme="minorEastAsia" w:hAnsiTheme="minorEastAsia"/>
          <w:spacing w:val="-1"/>
          <w:u w:color="009EE5"/>
          <w:lang w:val="ja-JP"/>
        </w:rPr>
        <w:tab/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（不可能の文）</w:t>
      </w:r>
    </w:p>
    <w:p w14:paraId="2B593D48" w14:textId="4498B70A" w:rsidR="00D3282B" w:rsidRPr="002E7077" w:rsidRDefault="00D3282B" w:rsidP="002E7077">
      <w:pPr>
        <w:pStyle w:val="af3"/>
        <w:tabs>
          <w:tab w:val="left" w:pos="6240"/>
        </w:tabs>
        <w:ind w:left="478" w:hanging="238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cs="A-OTF UD Shin Go Pr6N M" w:hint="eastAsia"/>
          <w:spacing w:val="-1"/>
          <w:u w:color="C2007B"/>
          <w:lang w:val="ja-JP"/>
        </w:rPr>
        <w:t>⑥</w:t>
      </w:r>
      <w:r w:rsidRPr="002E7077">
        <w:rPr>
          <w:rFonts w:asciiTheme="minorEastAsia" w:eastAsiaTheme="minorEastAsia" w:hAnsiTheme="minorEastAsia" w:cs="A-OTF Ryumin Pro R-KL" w:hint="eastAsia"/>
          <w:u w:color="C2007B"/>
          <w:lang w:val="ja-JP"/>
        </w:rPr>
        <w:t xml:space="preserve">　</w:t>
      </w:r>
      <w:r w:rsidRPr="002E7077">
        <w:rPr>
          <w:rFonts w:asciiTheme="minorEastAsia" w:eastAsiaTheme="minorEastAsia" w:hAnsiTheme="minorEastAsia" w:cs="A-OTF Gothic BBB Pr6 Medium" w:hint="eastAsia"/>
          <w:u w:color="C2007B"/>
          <w:lang w:val="ja-JP"/>
        </w:rPr>
        <w:t>（　　　）</w:t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習ひあることに</w:t>
      </w:r>
      <w:r w:rsidR="006C3C61" w:rsidRPr="002E7077">
        <w:rPr>
          <w:rFonts w:asciiTheme="minorEastAsia" w:eastAsiaTheme="minorEastAsia" w:hAnsiTheme="minorEastAsia"/>
          <w:u w:color="C2007B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はべ</w:t>
            </w:r>
          </w:rt>
          <w:rubyBase>
            <w:r w:rsidR="006C3C61" w:rsidRPr="002E7077">
              <w:rPr>
                <w:rFonts w:asciiTheme="minorEastAsia" w:eastAsiaTheme="minorEastAsia" w:hAnsiTheme="minorEastAsia" w:hint="eastAsia"/>
                <w:u w:color="C2007B"/>
                <w:lang w:val="ja-JP"/>
              </w:rPr>
              <w:t>侍</w:t>
            </w:r>
          </w:rubyBase>
        </w:ruby>
      </w:r>
      <w:r w:rsidRPr="002E7077">
        <w:rPr>
          <w:rFonts w:asciiTheme="minorEastAsia" w:eastAsiaTheme="minorEastAsia" w:hAnsiTheme="minorEastAsia" w:hint="eastAsia"/>
          <w:spacing w:val="-1"/>
          <w:u w:color="009EE5"/>
          <w:lang w:val="ja-JP"/>
        </w:rPr>
        <w:t>らむ。</w:t>
      </w:r>
      <w:r w:rsidRPr="002E7077">
        <w:rPr>
          <w:rFonts w:asciiTheme="minorEastAsia" w:eastAsiaTheme="minorEastAsia" w:hAnsiTheme="minorEastAsia"/>
          <w:spacing w:val="-1"/>
          <w:u w:color="009EE5"/>
          <w:lang w:val="ja-JP"/>
        </w:rPr>
        <w:tab/>
      </w:r>
      <w:r w:rsidRPr="002E7077">
        <w:rPr>
          <w:rFonts w:asciiTheme="minorEastAsia" w:eastAsiaTheme="minorEastAsia" w:hAnsiTheme="minorEastAsia" w:cs="A-OTF Ryumin Pr6 R-KL" w:hint="eastAsia"/>
          <w:u w:color="C2007B"/>
          <w:lang w:val="ja-JP"/>
        </w:rPr>
        <w:t>（推量の文）</w:t>
      </w:r>
    </w:p>
    <w:p w14:paraId="6052041F" w14:textId="457502FC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</w:p>
    <w:p w14:paraId="529718AC" w14:textId="77777777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ア　ゆめ　　　　イ　さだめて　　ウ　え</w:t>
      </w:r>
    </w:p>
    <w:p w14:paraId="350062B3" w14:textId="099A503C" w:rsidR="00D3282B" w:rsidRPr="002E7077" w:rsidRDefault="00D3282B" w:rsidP="002E7077">
      <w:pPr>
        <w:pStyle w:val="af3"/>
        <w:ind w:left="480" w:hanging="240"/>
        <w:jc w:val="left"/>
        <w:rPr>
          <w:rFonts w:asciiTheme="minorEastAsia" w:eastAsiaTheme="minorEastAsia" w:hAnsiTheme="minorEastAsia"/>
        </w:rPr>
      </w:pPr>
      <w:r w:rsidRPr="002E7077">
        <w:rPr>
          <w:rFonts w:asciiTheme="minorEastAsia" w:eastAsiaTheme="minorEastAsia" w:hAnsiTheme="minorEastAsia" w:hint="eastAsia"/>
        </w:rPr>
        <w:t>エ　いかでか　　オ　よも　　　　カ　さながら</w:t>
      </w:r>
    </w:p>
    <w:p w14:paraId="6102B618" w14:textId="0004C7CC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527180D9" w14:textId="6768F752" w:rsidR="00D3282B" w:rsidRPr="002E7077" w:rsidRDefault="00D3282B" w:rsidP="002E7077">
      <w:pPr>
        <w:jc w:val="left"/>
        <w:rPr>
          <w:rFonts w:asciiTheme="minorEastAsia" w:hAnsiTheme="minorEastAsia"/>
        </w:rPr>
      </w:pPr>
    </w:p>
    <w:p w14:paraId="40E50178" w14:textId="40E2E1EF" w:rsidR="00D3282B" w:rsidRPr="002E7077" w:rsidRDefault="005F232D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>【</w:t>
      </w:r>
      <w:r w:rsidR="00C53B9F" w:rsidRPr="002E7077">
        <w:rPr>
          <w:rFonts w:asciiTheme="minorEastAsia" w:hAnsiTheme="minorEastAsia" w:hint="eastAsia"/>
        </w:rPr>
        <w:t>解答</w:t>
      </w:r>
      <w:r w:rsidRPr="002E7077">
        <w:rPr>
          <w:rFonts w:asciiTheme="minorEastAsia" w:hAnsiTheme="minorEastAsia" w:hint="eastAsia"/>
        </w:rPr>
        <w:t>】</w:t>
      </w:r>
    </w:p>
    <w:p w14:paraId="3349263E" w14:textId="1D5E26E8" w:rsidR="006C3C61" w:rsidRPr="002E7077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</w:t>
      </w:r>
      <w:r w:rsidR="00C53B9F" w:rsidRPr="002E7077">
        <w:rPr>
          <w:rFonts w:asciiTheme="minorEastAsia" w:hAnsiTheme="minorEastAsia" w:hint="eastAsia"/>
        </w:rPr>
        <w:t xml:space="preserve">　①ダ〔行〕下二段〔活用〕　②バ〔行〕四段〔活用〕</w:t>
      </w:r>
    </w:p>
    <w:p w14:paraId="5D7163C9" w14:textId="620DFC98" w:rsidR="006C3C61" w:rsidRPr="002E7077" w:rsidRDefault="006C3C61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 xml:space="preserve">　</w:t>
      </w:r>
      <w:r w:rsidR="00C53B9F" w:rsidRPr="002E7077">
        <w:rPr>
          <w:rFonts w:asciiTheme="minorEastAsia" w:hAnsiTheme="minorEastAsia" w:hint="eastAsia"/>
        </w:rPr>
        <w:t xml:space="preserve">　③ラ〔行〕四段〔活用〕　　④サ〔行〕四段〔活用〕</w:t>
      </w:r>
    </w:p>
    <w:p w14:paraId="67EE7FAC" w14:textId="4DA0469C" w:rsidR="00C53B9F" w:rsidRPr="002E7077" w:rsidRDefault="00C53B9F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 xml:space="preserve">　　⑤ラ〔行〕変格〔活用〕　</w:t>
      </w:r>
      <w:r w:rsidR="006C3C61" w:rsidRPr="002E7077">
        <w:rPr>
          <w:rFonts w:asciiTheme="minorEastAsia" w:hAnsiTheme="minorEastAsia" w:hint="eastAsia"/>
        </w:rPr>
        <w:t xml:space="preserve">　</w:t>
      </w:r>
      <w:r w:rsidRPr="002E7077">
        <w:rPr>
          <w:rFonts w:asciiTheme="minorEastAsia" w:hAnsiTheme="minorEastAsia" w:hint="eastAsia"/>
        </w:rPr>
        <w:t>⑥ア〔行〕下二段〔活用〕</w:t>
      </w:r>
    </w:p>
    <w:p w14:paraId="43A4DF6C" w14:textId="77777777" w:rsidR="00C53B9F" w:rsidRPr="002E7077" w:rsidRDefault="00C53B9F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 xml:space="preserve">　　⑦ハ〔行〕四段〔活用〕</w:t>
      </w:r>
    </w:p>
    <w:p w14:paraId="271C0854" w14:textId="5FE34598" w:rsidR="00C53B9F" w:rsidRPr="002E7077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C53B9F" w:rsidRPr="002E7077">
        <w:rPr>
          <w:rFonts w:asciiTheme="minorEastAsia" w:hAnsiTheme="minorEastAsia" w:hint="eastAsia"/>
        </w:rPr>
        <w:t xml:space="preserve">　①イ　②ア　③ア　④ウ　⑤イ　⑥ア　⑦ア　⑧ウ　⑨イ</w:t>
      </w:r>
    </w:p>
    <w:p w14:paraId="79784D0A" w14:textId="4F48BB1F" w:rsidR="00C53B9F" w:rsidRPr="002E7077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C53B9F" w:rsidRPr="002E7077">
        <w:rPr>
          <w:rFonts w:asciiTheme="minorEastAsia" w:hAnsiTheme="minorEastAsia" w:hint="eastAsia"/>
        </w:rPr>
        <w:t xml:space="preserve">　①連れてきた女　　②京にはいるまい（いないつもりだ・いたくない）</w:t>
      </w:r>
    </w:p>
    <w:p w14:paraId="17306043" w14:textId="77777777" w:rsidR="00C53B9F" w:rsidRPr="002E7077" w:rsidRDefault="00C53B9F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 xml:space="preserve">　　③良くないだろう　④造らせなさった</w:t>
      </w:r>
    </w:p>
    <w:p w14:paraId="35E9A5E9" w14:textId="005E6DE6" w:rsidR="00C53B9F" w:rsidRPr="002E7077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</w:t>
      </w:r>
      <w:r w:rsidR="00C53B9F" w:rsidRPr="002E7077">
        <w:rPr>
          <w:rFonts w:asciiTheme="minorEastAsia" w:hAnsiTheme="minorEastAsia" w:hint="eastAsia"/>
        </w:rPr>
        <w:t xml:space="preserve">　①ける　②て　③な　④る　⑤ざり　⑥まじけれ</w:t>
      </w:r>
    </w:p>
    <w:p w14:paraId="5F8E9EA1" w14:textId="4D12D0E4" w:rsidR="00C53B9F" w:rsidRPr="002E7077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５</w:t>
      </w:r>
      <w:r w:rsidR="00C53B9F" w:rsidRPr="002E7077">
        <w:rPr>
          <w:rFonts w:asciiTheme="minorEastAsia" w:hAnsiTheme="minorEastAsia" w:hint="eastAsia"/>
        </w:rPr>
        <w:t xml:space="preserve">　①過去・連体〔形〕　②現在推量・終止〔形〕　③過去推量・連体〔形〕</w:t>
      </w:r>
    </w:p>
    <w:p w14:paraId="7D686F29" w14:textId="77777777" w:rsidR="00C53B9F" w:rsidRPr="002E7077" w:rsidRDefault="00C53B9F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 xml:space="preserve">　　④存続・連体〔形〕　⑤詠嘆・已然〔形〕　　　⑥受身・連用〔形〕</w:t>
      </w:r>
    </w:p>
    <w:p w14:paraId="2A7D6E95" w14:textId="77777777" w:rsidR="00C53B9F" w:rsidRPr="002E7077" w:rsidRDefault="00C53B9F" w:rsidP="002E7077">
      <w:pPr>
        <w:jc w:val="left"/>
        <w:rPr>
          <w:rFonts w:asciiTheme="minorEastAsia" w:hAnsiTheme="minorEastAsia"/>
        </w:rPr>
      </w:pPr>
      <w:r w:rsidRPr="002E7077">
        <w:rPr>
          <w:rFonts w:asciiTheme="minorEastAsia" w:hAnsiTheme="minorEastAsia" w:hint="eastAsia"/>
        </w:rPr>
        <w:t xml:space="preserve">　　⑦完了・連用〔形〕　⑧過去・已然〔形〕</w:t>
      </w:r>
    </w:p>
    <w:p w14:paraId="3F788206" w14:textId="77777777" w:rsidR="005F232D" w:rsidRPr="002E7077" w:rsidRDefault="005F232D" w:rsidP="002E7077">
      <w:pPr>
        <w:jc w:val="left"/>
        <w:rPr>
          <w:rFonts w:asciiTheme="minorEastAsia" w:hAnsiTheme="minorEastAsia"/>
        </w:rPr>
      </w:pPr>
    </w:p>
    <w:p w14:paraId="2908192E" w14:textId="2BFF3CBB" w:rsidR="00C53B9F" w:rsidRPr="002E7077" w:rsidRDefault="00E12BE4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現代語訳</w:t>
      </w:r>
      <w:r w:rsidR="00C53B9F" w:rsidRPr="002E7077">
        <w:rPr>
          <w:rFonts w:asciiTheme="minorEastAsia" w:hAnsiTheme="minorEastAsia" w:hint="eastAsia"/>
        </w:rPr>
        <w:t xml:space="preserve">　「ああ、昨日は、翁丸をずいぶんひどく叩いたことよ。死んだというがかわいそうなことよ。（今度は）何の身に生まれ変わったことであろうか。どんなにつらい気持ちだっただろう。」と独り言のように言うと、この座っていた犬が身を震わせて泣き、涙をしきりに落とすので、まったく驚いた。「それでは、翁丸だったのだなあ。昨晩は素性を隠していたようだ。」と、（その気持ちは）かわいそうなのに加えて、なんともいえず面白い。（中略）さて、（その後）おとがめも許されて、もとのようになった。（私から）同情されて、身を震わせて泣き出したときのことは、なんともいえず、面白くもありかわいそうであった。人間などは人から同情されて、泣いたりするものだが（まさか犬が）。</w:t>
      </w:r>
    </w:p>
    <w:p w14:paraId="65E4AA18" w14:textId="77777777" w:rsidR="002A6383" w:rsidRDefault="002A6383" w:rsidP="002E7077">
      <w:pPr>
        <w:jc w:val="left"/>
        <w:rPr>
          <w:rFonts w:asciiTheme="minorEastAsia" w:hAnsiTheme="minorEastAsia"/>
        </w:rPr>
      </w:pPr>
    </w:p>
    <w:p w14:paraId="36335257" w14:textId="59F6291E" w:rsidR="00C53B9F" w:rsidRPr="002E7077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C53B9F" w:rsidRPr="002E7077">
        <w:rPr>
          <w:rFonts w:asciiTheme="minorEastAsia" w:hAnsiTheme="minorEastAsia" w:hint="eastAsia"/>
        </w:rPr>
        <w:t xml:space="preserve">　①エ　②ウ　③キ　④オ　⑤ク　⑥イ　⑦ア　⑧カ</w:t>
      </w:r>
    </w:p>
    <w:p w14:paraId="7D659DDD" w14:textId="53945471" w:rsidR="00D3282B" w:rsidRPr="002E7077" w:rsidRDefault="002A6383" w:rsidP="002E7077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７</w:t>
      </w:r>
      <w:r w:rsidR="00C53B9F" w:rsidRPr="002E7077">
        <w:rPr>
          <w:rFonts w:asciiTheme="minorEastAsia" w:hAnsiTheme="minorEastAsia" w:hint="eastAsia"/>
        </w:rPr>
        <w:t xml:space="preserve">　①ア　②オ　③エ　④カ　⑤ウ　⑥イ</w:t>
      </w:r>
    </w:p>
    <w:sectPr w:rsidR="00D3282B" w:rsidRPr="002E7077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809012" w14:textId="77777777" w:rsidR="00986476" w:rsidRDefault="00986476" w:rsidP="001359F1">
      <w:pPr>
        <w:spacing w:line="240" w:lineRule="auto"/>
      </w:pPr>
      <w:r>
        <w:separator/>
      </w:r>
    </w:p>
  </w:endnote>
  <w:endnote w:type="continuationSeparator" w:id="0">
    <w:p w14:paraId="5FAC8337" w14:textId="77777777" w:rsidR="00986476" w:rsidRDefault="0098647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charset w:val="80"/>
    <w:family w:val="roman"/>
    <w:pitch w:val="variable"/>
    <w:sig w:usb0="000002D7" w:usb1="2AC71C11" w:usb2="00000012" w:usb3="00000000" w:csb0="0002009F" w:csb1="00000000"/>
  </w:font>
  <w:font w:name="Ryumin-Light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Kyoukasho ICA Pro R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Ryumin Pro R-KL">
    <w:altName w:val="游ゴシック"/>
    <w:panose1 w:val="000000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-OTF Jo Kyoukasho ICA ProN R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Gothic BBB Pr6 Mediu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BAA1D" w14:textId="77777777" w:rsidR="00986476" w:rsidRDefault="00986476" w:rsidP="001359F1">
      <w:pPr>
        <w:spacing w:line="240" w:lineRule="auto"/>
      </w:pPr>
      <w:r>
        <w:separator/>
      </w:r>
    </w:p>
  </w:footnote>
  <w:footnote w:type="continuationSeparator" w:id="0">
    <w:p w14:paraId="3B5FCF3C" w14:textId="77777777" w:rsidR="00986476" w:rsidRDefault="00986476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0D3AAA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53482"/>
    <w:rsid w:val="002619D3"/>
    <w:rsid w:val="00263080"/>
    <w:rsid w:val="002709F1"/>
    <w:rsid w:val="002A22AB"/>
    <w:rsid w:val="002A6383"/>
    <w:rsid w:val="002E7077"/>
    <w:rsid w:val="002F0B8B"/>
    <w:rsid w:val="0031350E"/>
    <w:rsid w:val="0032380D"/>
    <w:rsid w:val="00344B88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1351A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43E0"/>
    <w:rsid w:val="005B54DE"/>
    <w:rsid w:val="005C00A8"/>
    <w:rsid w:val="005F232D"/>
    <w:rsid w:val="00616C93"/>
    <w:rsid w:val="00625399"/>
    <w:rsid w:val="0062695A"/>
    <w:rsid w:val="00644AD9"/>
    <w:rsid w:val="0066353C"/>
    <w:rsid w:val="00665998"/>
    <w:rsid w:val="00687A1A"/>
    <w:rsid w:val="006A7CEB"/>
    <w:rsid w:val="006B716A"/>
    <w:rsid w:val="006C063E"/>
    <w:rsid w:val="006C3C61"/>
    <w:rsid w:val="006C7051"/>
    <w:rsid w:val="006E243C"/>
    <w:rsid w:val="00722618"/>
    <w:rsid w:val="007254F8"/>
    <w:rsid w:val="00744712"/>
    <w:rsid w:val="007621CE"/>
    <w:rsid w:val="007626E4"/>
    <w:rsid w:val="00774773"/>
    <w:rsid w:val="0077717E"/>
    <w:rsid w:val="00781E77"/>
    <w:rsid w:val="00784557"/>
    <w:rsid w:val="007A71AC"/>
    <w:rsid w:val="007B3C66"/>
    <w:rsid w:val="007F5F1D"/>
    <w:rsid w:val="0081367B"/>
    <w:rsid w:val="0084544E"/>
    <w:rsid w:val="008808D7"/>
    <w:rsid w:val="008A48CF"/>
    <w:rsid w:val="008B54FD"/>
    <w:rsid w:val="008D3498"/>
    <w:rsid w:val="009132E0"/>
    <w:rsid w:val="00940D15"/>
    <w:rsid w:val="00944D54"/>
    <w:rsid w:val="00956E00"/>
    <w:rsid w:val="0096313A"/>
    <w:rsid w:val="00963ABD"/>
    <w:rsid w:val="00986476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56664"/>
    <w:rsid w:val="00A73752"/>
    <w:rsid w:val="00AA7DE4"/>
    <w:rsid w:val="00AF0317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3B9F"/>
    <w:rsid w:val="00C5670C"/>
    <w:rsid w:val="00C75E0D"/>
    <w:rsid w:val="00C8299D"/>
    <w:rsid w:val="00CC03F1"/>
    <w:rsid w:val="00D3282B"/>
    <w:rsid w:val="00D636F2"/>
    <w:rsid w:val="00DC1668"/>
    <w:rsid w:val="00DF4489"/>
    <w:rsid w:val="00DF7989"/>
    <w:rsid w:val="00E073D5"/>
    <w:rsid w:val="00E11063"/>
    <w:rsid w:val="00E1258F"/>
    <w:rsid w:val="00E12BE4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877CA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ノーマル"/>
    <w:basedOn w:val="a7"/>
    <w:uiPriority w:val="99"/>
    <w:rsid w:val="00D3282B"/>
    <w:pPr>
      <w:widowControl w:val="0"/>
      <w:suppressAutoHyphens/>
      <w:spacing w:line="360" w:lineRule="auto"/>
      <w:jc w:val="left"/>
      <w:textAlignment w:val="baseline"/>
    </w:pPr>
    <w:rPr>
      <w:rFonts w:ascii="Ryumin-Light" w:eastAsia="Ryumin-Light" w:cs="Ryumin-Light"/>
      <w:sz w:val="24"/>
      <w:szCs w:val="24"/>
    </w:rPr>
  </w:style>
  <w:style w:type="character" w:customStyle="1" w:styleId="15qR">
    <w:name w:val="15q教科書R (流用文)"/>
    <w:uiPriority w:val="99"/>
    <w:rsid w:val="00D3282B"/>
    <w:rPr>
      <w:rFonts w:ascii="A-OTF Kyoukasho ICA Pro R" w:eastAsia="A-OTF Kyoukasho ICA Pro R" w:cs="A-OTF Kyoukasho ICA Pro R"/>
      <w:color w:val="000000"/>
      <w:spacing w:val="0"/>
      <w:w w:val="100"/>
      <w:position w:val="0"/>
      <w:sz w:val="21"/>
      <w:szCs w:val="21"/>
      <w:u w:color="009EE5"/>
      <w:vertAlign w:val="baseline"/>
    </w:rPr>
  </w:style>
  <w:style w:type="character" w:customStyle="1" w:styleId="af5">
    <w:name w:val="○数字"/>
    <w:uiPriority w:val="99"/>
    <w:rsid w:val="00D3282B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2Q">
    <w:name w:val="出典ーリュウミン12Q"/>
    <w:uiPriority w:val="99"/>
    <w:rsid w:val="00D3282B"/>
    <w:rPr>
      <w:rFonts w:ascii="A-OTF Ryumin Pr6N R-KL" w:eastAsia="A-OTF Ryumin Pr6N R-KL" w:cs="A-OTF Ryumin Pr6N R-KL"/>
      <w:color w:val="000000"/>
      <w:sz w:val="17"/>
      <w:szCs w:val="17"/>
    </w:rPr>
  </w:style>
  <w:style w:type="character" w:customStyle="1" w:styleId="af6">
    <w:name w:val="選択肢の記号ー新ゴ"/>
    <w:uiPriority w:val="99"/>
    <w:rsid w:val="00D3282B"/>
    <w:rPr>
      <w:rFonts w:ascii="A-OTF UD Shin Go Pr6N M" w:eastAsia="A-OTF UD Shin Go Pr6N M" w:cs="A-OTF UD Shin Go Pr6N M"/>
      <w:color w:val="000000"/>
      <w:sz w:val="18"/>
      <w:szCs w:val="18"/>
    </w:rPr>
  </w:style>
  <w:style w:type="character" w:customStyle="1" w:styleId="7q">
    <w:name w:val="7qスペース (流用文)"/>
    <w:uiPriority w:val="99"/>
    <w:rsid w:val="00D3282B"/>
    <w:rPr>
      <w:rFonts w:ascii="A-OTF Ryumin Pro R-KL" w:eastAsia="A-OTF Ryumin Pro R-KL" w:cs="A-OTF Ryumin Pro R-KL"/>
      <w:color w:val="000000"/>
      <w:spacing w:val="0"/>
      <w:w w:val="100"/>
      <w:position w:val="0"/>
      <w:sz w:val="10"/>
      <w:szCs w:val="10"/>
      <w:u w:val="none"/>
      <w:vertAlign w:val="baseline"/>
    </w:rPr>
  </w:style>
  <w:style w:type="character" w:customStyle="1" w:styleId="13Q">
    <w:name w:val="13QリュウミンＲ (流用文)"/>
    <w:uiPriority w:val="99"/>
    <w:rsid w:val="00D3282B"/>
    <w:rPr>
      <w:rFonts w:ascii="A-OTF Ryumin Pr6 R-KL" w:eastAsia="A-OTF Ryumin Pr6 R-KL" w:cs="A-OTF Ryumin Pr6 R-KL"/>
      <w:color w:val="000000"/>
      <w:spacing w:val="0"/>
      <w:w w:val="100"/>
      <w:position w:val="0"/>
      <w:sz w:val="18"/>
      <w:szCs w:val="18"/>
      <w:u w:val="none"/>
      <w:vertAlign w:val="baseline"/>
    </w:rPr>
  </w:style>
  <w:style w:type="paragraph" w:customStyle="1" w:styleId="15q">
    <w:name w:val="古文本文15q"/>
    <w:basedOn w:val="a7"/>
    <w:uiPriority w:val="99"/>
    <w:rsid w:val="00D3282B"/>
    <w:pPr>
      <w:widowControl w:val="0"/>
      <w:spacing w:line="737" w:lineRule="atLeast"/>
    </w:pPr>
    <w:rPr>
      <w:rFonts w:ascii="A-OTF Ryumin Pr6 R-KL" w:eastAsia="A-OTF Ryumin Pr6 R-KL" w:cs="A-OTF Ryumin Pr6 R-KL"/>
      <w:sz w:val="21"/>
      <w:szCs w:val="21"/>
    </w:rPr>
  </w:style>
  <w:style w:type="character" w:customStyle="1" w:styleId="12Q0">
    <w:name w:val="新ゴＲ12Q (流用文)"/>
    <w:uiPriority w:val="99"/>
    <w:rsid w:val="00D3282B"/>
    <w:rPr>
      <w:rFonts w:ascii="A-OTF UD Shin Go Pr6N R" w:eastAsia="A-OTF UD Shin Go Pr6N R" w:cs="A-OTF UD Shin Go Pr6N R"/>
      <w:color w:val="000000"/>
      <w:spacing w:val="0"/>
      <w:w w:val="100"/>
      <w:position w:val="0"/>
      <w:sz w:val="17"/>
      <w:szCs w:val="17"/>
      <w:u w:val="none"/>
      <w:vertAlign w:val="baseline"/>
      <w:lang w:val="ja-JP"/>
    </w:rPr>
  </w:style>
  <w:style w:type="paragraph" w:styleId="af7">
    <w:name w:val="Subtitle"/>
    <w:basedOn w:val="a"/>
    <w:next w:val="a"/>
    <w:link w:val="af8"/>
    <w:uiPriority w:val="11"/>
    <w:qFormat/>
    <w:rsid w:val="005F232D"/>
    <w:pPr>
      <w:jc w:val="center"/>
      <w:outlineLvl w:val="1"/>
    </w:pPr>
  </w:style>
  <w:style w:type="character" w:customStyle="1" w:styleId="af8">
    <w:name w:val="副題 (文字)"/>
    <w:basedOn w:val="a0"/>
    <w:link w:val="af7"/>
    <w:uiPriority w:val="11"/>
    <w:rsid w:val="005F2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2F05F9-E3F0-DD4F-B3E4-D9B7C825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2021-01-25T08:04:00Z</dcterms:created>
  <dcterms:modified xsi:type="dcterms:W3CDTF">2021-01-25T08:08:00Z</dcterms:modified>
</cp:coreProperties>
</file>